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C0" w:rsidRDefault="00801EC0" w:rsidP="00801EC0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-453390</wp:posOffset>
            </wp:positionV>
            <wp:extent cx="570230" cy="57150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EC0" w:rsidRPr="007177A9" w:rsidRDefault="00801EC0" w:rsidP="00801EC0">
      <w:pPr>
        <w:jc w:val="center"/>
      </w:pPr>
      <w:r w:rsidRPr="007177A9">
        <w:t>Администрация</w:t>
      </w:r>
    </w:p>
    <w:p w:rsidR="00801EC0" w:rsidRPr="007177A9" w:rsidRDefault="00801EC0" w:rsidP="00801EC0">
      <w:pPr>
        <w:jc w:val="center"/>
      </w:pPr>
      <w:r w:rsidRPr="007177A9">
        <w:t>муниципального образования Плодовское сельское поселение</w:t>
      </w:r>
    </w:p>
    <w:p w:rsidR="00801EC0" w:rsidRPr="007177A9" w:rsidRDefault="00801EC0" w:rsidP="00801EC0">
      <w:pPr>
        <w:jc w:val="center"/>
      </w:pPr>
      <w:r w:rsidRPr="007177A9">
        <w:t>муниципального образования  Приозерский муниципальный район</w:t>
      </w:r>
    </w:p>
    <w:p w:rsidR="00801EC0" w:rsidRPr="007177A9" w:rsidRDefault="00801EC0" w:rsidP="00801EC0">
      <w:pPr>
        <w:jc w:val="center"/>
      </w:pPr>
      <w:r w:rsidRPr="007177A9">
        <w:t>Ленинградской области</w:t>
      </w:r>
    </w:p>
    <w:p w:rsidR="00801EC0" w:rsidRPr="007177A9" w:rsidRDefault="00801EC0" w:rsidP="00801EC0">
      <w:pPr>
        <w:jc w:val="center"/>
      </w:pPr>
    </w:p>
    <w:p w:rsidR="00801EC0" w:rsidRPr="007177A9" w:rsidRDefault="00801EC0" w:rsidP="00801EC0">
      <w:pPr>
        <w:jc w:val="center"/>
      </w:pPr>
      <w:r w:rsidRPr="007177A9">
        <w:t>П О С Т А Н О В Л Е Н И Е</w:t>
      </w:r>
    </w:p>
    <w:p w:rsidR="00FA1673" w:rsidRDefault="00FA1673" w:rsidP="00B46697">
      <w:pPr>
        <w:ind w:right="-185"/>
        <w:rPr>
          <w:b/>
        </w:rPr>
      </w:pPr>
    </w:p>
    <w:p w:rsidR="00B46697" w:rsidRPr="00314961" w:rsidRDefault="00801EC0" w:rsidP="00B46697">
      <w:pPr>
        <w:ind w:right="-185"/>
      </w:pPr>
      <w:r>
        <w:t xml:space="preserve">от </w:t>
      </w:r>
      <w:r w:rsidR="00FA1673">
        <w:t>15 февраля</w:t>
      </w:r>
      <w:r w:rsidR="0042354B">
        <w:t xml:space="preserve"> </w:t>
      </w:r>
      <w:r w:rsidR="00CA4C4A">
        <w:t>2021</w:t>
      </w:r>
      <w:r w:rsidR="009132E4">
        <w:t xml:space="preserve"> </w:t>
      </w:r>
      <w:r w:rsidR="00B46697">
        <w:t>года</w:t>
      </w:r>
      <w:r w:rsidR="00B46697" w:rsidRPr="00314961">
        <w:t xml:space="preserve">                 </w:t>
      </w:r>
      <w:r w:rsidR="00B46697">
        <w:t xml:space="preserve"> </w:t>
      </w:r>
      <w:r w:rsidR="009132E4">
        <w:t xml:space="preserve">  </w:t>
      </w:r>
      <w:r w:rsidR="0042354B">
        <w:t xml:space="preserve">  </w:t>
      </w:r>
      <w:r w:rsidR="00B46697" w:rsidRPr="00314961">
        <w:t xml:space="preserve"> </w:t>
      </w:r>
      <w:r w:rsidR="00CA4C4A">
        <w:t xml:space="preserve"> </w:t>
      </w:r>
      <w:r w:rsidR="0042605B">
        <w:t xml:space="preserve">       </w:t>
      </w:r>
      <w:r w:rsidR="009E785D">
        <w:t xml:space="preserve"> </w:t>
      </w:r>
      <w:r w:rsidR="00FA1673">
        <w:t xml:space="preserve">            </w:t>
      </w:r>
      <w:r w:rsidR="009E785D">
        <w:t xml:space="preserve"> </w:t>
      </w:r>
      <w:r>
        <w:t>№</w:t>
      </w:r>
      <w:r w:rsidR="0042605B">
        <w:t xml:space="preserve"> </w:t>
      </w:r>
      <w:r w:rsidR="00FA1673">
        <w:t>31</w:t>
      </w:r>
      <w:r w:rsidR="00CA4C4A">
        <w:t xml:space="preserve"> </w:t>
      </w:r>
      <w:r w:rsidR="00B46697" w:rsidRPr="00314961">
        <w:t xml:space="preserve">  </w:t>
      </w:r>
      <w:r w:rsidR="00B46697">
        <w:t xml:space="preserve">     </w:t>
      </w:r>
      <w:r w:rsidR="00B46697" w:rsidRPr="00314961">
        <w:t xml:space="preserve">    </w:t>
      </w:r>
      <w:r w:rsidR="00B46697">
        <w:t xml:space="preserve">                                                                   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</w:tblGrid>
      <w:tr w:rsidR="00B46697" w:rsidRPr="00314961" w:rsidTr="00ED3D71">
        <w:trPr>
          <w:trHeight w:val="144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CA4C4A" w:rsidRPr="00E42AD2" w:rsidRDefault="00B46697" w:rsidP="00E42AD2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3078D1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внесении изменений в </w:t>
            </w:r>
            <w:r w:rsidRPr="003078D1">
              <w:rPr>
                <w:color w:val="000000"/>
              </w:rPr>
              <w:t>административн</w:t>
            </w:r>
            <w:r>
              <w:rPr>
                <w:color w:val="000000"/>
              </w:rPr>
              <w:t>ый</w:t>
            </w:r>
            <w:r w:rsidRPr="003078D1">
              <w:rPr>
                <w:color w:val="000000"/>
              </w:rPr>
              <w:t xml:space="preserve"> регламент </w:t>
            </w:r>
            <w:r w:rsidR="00BA0F8F" w:rsidRPr="00C0032B">
              <w:rPr>
                <w:color w:val="000000"/>
                <w:lang w:eastAsia="ar-SA"/>
              </w:rPr>
              <w:t xml:space="preserve"> по предоставлению муниципальной услуги «</w:t>
            </w:r>
            <w:r w:rsidR="00E42AD2" w:rsidRPr="00A66191">
              <w:rPr>
                <w:color w:val="000000"/>
              </w:rPr>
              <w:t xml:space="preserve">Предоставление земельных участков, находящихся в собственности </w:t>
            </w:r>
            <w:r w:rsidR="00C30E36">
              <w:rPr>
                <w:color w:val="000000"/>
              </w:rPr>
              <w:t xml:space="preserve">муниципального </w:t>
            </w:r>
            <w:r w:rsidR="00E42AD2">
              <w:rPr>
                <w:color w:val="000000"/>
              </w:rPr>
              <w:t>образования</w:t>
            </w:r>
            <w:r w:rsidR="00E42AD2" w:rsidRPr="00A66191">
              <w:rPr>
                <w:color w:val="000000"/>
              </w:rPr>
              <w:t xml:space="preserve"> </w:t>
            </w:r>
            <w:r w:rsidR="00E42AD2">
              <w:rPr>
                <w:color w:val="000000"/>
              </w:rPr>
              <w:t>Плодовское</w:t>
            </w:r>
            <w:r w:rsidR="00E42AD2" w:rsidRPr="00A66191">
              <w:rPr>
                <w:color w:val="000000"/>
              </w:rPr>
              <w:t xml:space="preserve"> сельское поселение, в собственность (за плату/бесплатно), аренду, безвозмездное пользование, постоянное (бессрочное) пользование, без проведения торгов</w:t>
            </w:r>
            <w:r w:rsidR="00BA0F8F" w:rsidRPr="00C0032B">
              <w:rPr>
                <w:color w:val="000000"/>
                <w:lang w:eastAsia="ar-SA"/>
              </w:rPr>
              <w:t>»</w:t>
            </w:r>
            <w:r w:rsidR="00CA4C4A">
              <w:rPr>
                <w:color w:val="000000"/>
                <w:lang w:eastAsia="ar-SA"/>
              </w:rPr>
              <w:t>, утвержденный постановлением администрации муниципального образования Плодовское сельское поселение от 12.09.2017 № 249</w:t>
            </w:r>
          </w:p>
        </w:tc>
      </w:tr>
    </w:tbl>
    <w:p w:rsidR="00B46697" w:rsidRPr="00314961" w:rsidRDefault="00B46697" w:rsidP="00B46697">
      <w:pPr>
        <w:ind w:left="-360" w:right="-185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Default="00B46697" w:rsidP="000D0417">
      <w:pPr>
        <w:ind w:right="-185"/>
        <w:jc w:val="both"/>
      </w:pPr>
    </w:p>
    <w:p w:rsidR="00BA0F8F" w:rsidRDefault="00BA0F8F" w:rsidP="009E785D">
      <w:pPr>
        <w:widowControl w:val="0"/>
        <w:suppressAutoHyphens/>
        <w:autoSpaceDE w:val="0"/>
        <w:ind w:firstLine="709"/>
        <w:jc w:val="both"/>
        <w:rPr>
          <w:lang w:eastAsia="ar-SA"/>
        </w:rPr>
      </w:pPr>
    </w:p>
    <w:p w:rsidR="00E42AD2" w:rsidRDefault="00E42AD2" w:rsidP="00B057B0">
      <w:pPr>
        <w:widowControl w:val="0"/>
        <w:suppressAutoHyphens/>
        <w:autoSpaceDE w:val="0"/>
        <w:jc w:val="both"/>
      </w:pPr>
    </w:p>
    <w:p w:rsidR="00CA4C4A" w:rsidRDefault="00CA4C4A" w:rsidP="009075ED">
      <w:pPr>
        <w:widowControl w:val="0"/>
        <w:autoSpaceDE w:val="0"/>
        <w:ind w:firstLine="709"/>
        <w:jc w:val="both"/>
        <w:rPr>
          <w:color w:val="000000"/>
        </w:rPr>
      </w:pPr>
    </w:p>
    <w:p w:rsidR="00CA4C4A" w:rsidRDefault="00CA4C4A" w:rsidP="009075ED">
      <w:pPr>
        <w:widowControl w:val="0"/>
        <w:autoSpaceDE w:val="0"/>
        <w:ind w:firstLine="709"/>
        <w:jc w:val="both"/>
        <w:rPr>
          <w:color w:val="000000"/>
        </w:rPr>
      </w:pPr>
    </w:p>
    <w:p w:rsidR="00CA4C4A" w:rsidRDefault="00CA4C4A" w:rsidP="009075ED">
      <w:pPr>
        <w:widowControl w:val="0"/>
        <w:autoSpaceDE w:val="0"/>
        <w:ind w:firstLine="709"/>
        <w:jc w:val="both"/>
        <w:rPr>
          <w:color w:val="000000"/>
        </w:rPr>
      </w:pPr>
    </w:p>
    <w:p w:rsidR="009075ED" w:rsidRPr="003023E3" w:rsidRDefault="00365C79" w:rsidP="00590D6F">
      <w:pPr>
        <w:widowControl w:val="0"/>
        <w:autoSpaceDE w:val="0"/>
        <w:ind w:firstLine="709"/>
        <w:jc w:val="both"/>
        <w:rPr>
          <w:color w:val="000000"/>
        </w:rPr>
      </w:pPr>
      <w:r w:rsidRPr="00365C79">
        <w:rPr>
          <w:color w:val="000000"/>
          <w:lang w:bidi="ru-RU"/>
        </w:rPr>
        <w:t>Рассмотрев протест Приозерской город</w:t>
      </w:r>
      <w:r>
        <w:rPr>
          <w:color w:val="000000"/>
          <w:lang w:bidi="ru-RU"/>
        </w:rPr>
        <w:t>ской прокуратуры от 01.02.2021 года</w:t>
      </w:r>
      <w:r w:rsidRPr="00365C79">
        <w:rPr>
          <w:color w:val="000000"/>
          <w:lang w:bidi="ru-RU"/>
        </w:rPr>
        <w:t xml:space="preserve"> № 7-55-2021</w:t>
      </w:r>
      <w:r>
        <w:rPr>
          <w:color w:val="000000"/>
        </w:rPr>
        <w:t>,</w:t>
      </w:r>
      <w:r w:rsidR="009075ED" w:rsidRPr="003023E3">
        <w:rPr>
          <w:color w:val="000000"/>
        </w:rPr>
        <w:t xml:space="preserve"> </w:t>
      </w:r>
      <w:r w:rsidRPr="00365C79">
        <w:rPr>
          <w:color w:val="000000"/>
          <w:lang w:bidi="ru-RU"/>
        </w:rPr>
        <w:t xml:space="preserve">в целях приведения </w:t>
      </w:r>
      <w:r>
        <w:rPr>
          <w:color w:val="000000"/>
          <w:lang w:bidi="ru-RU"/>
        </w:rPr>
        <w:t>а</w:t>
      </w:r>
      <w:r w:rsidRPr="00365C79">
        <w:rPr>
          <w:color w:val="000000"/>
          <w:lang w:bidi="ru-RU"/>
        </w:rPr>
        <w:t xml:space="preserve">дминистративного регламента по предоставлению муниципальной услуги «Предоставление земельных участков, находящихся в собственности </w:t>
      </w:r>
      <w:r>
        <w:rPr>
          <w:color w:val="000000"/>
          <w:lang w:bidi="ru-RU"/>
        </w:rPr>
        <w:t>муниципального образования</w:t>
      </w:r>
      <w:r w:rsidRPr="00365C79">
        <w:rPr>
          <w:color w:val="000000"/>
          <w:lang w:bidi="ru-RU"/>
        </w:rPr>
        <w:t xml:space="preserve"> Плодовское сельское поселение, в собственность (за плату/бесплатно), аренду, безвозмездное пользование, постоянное (бессрочное) пользование, без проведения торгов», утвержденного постановлением администрации  муниципального образования Плодо</w:t>
      </w:r>
      <w:r w:rsidR="00F57D0B">
        <w:rPr>
          <w:color w:val="000000"/>
          <w:lang w:bidi="ru-RU"/>
        </w:rPr>
        <w:t>вское сельское поселение от  12.09.</w:t>
      </w:r>
      <w:r w:rsidRPr="00365C79">
        <w:rPr>
          <w:color w:val="000000"/>
          <w:lang w:bidi="ru-RU"/>
        </w:rPr>
        <w:t>2017 года  № 249, в соответств</w:t>
      </w:r>
      <w:r w:rsidR="00F57D0B">
        <w:rPr>
          <w:color w:val="000000"/>
          <w:lang w:bidi="ru-RU"/>
        </w:rPr>
        <w:t>ие с Федеральным законом  от 30.12.</w:t>
      </w:r>
      <w:r w:rsidRPr="00365C79">
        <w:rPr>
          <w:color w:val="000000"/>
          <w:lang w:bidi="ru-RU"/>
        </w:rPr>
        <w:t xml:space="preserve">2020 </w:t>
      </w:r>
      <w:r>
        <w:rPr>
          <w:color w:val="000000"/>
          <w:lang w:bidi="ru-RU"/>
        </w:rPr>
        <w:t>года</w:t>
      </w:r>
      <w:r w:rsidR="00F57D0B">
        <w:rPr>
          <w:color w:val="000000"/>
          <w:lang w:bidi="ru-RU"/>
        </w:rPr>
        <w:t xml:space="preserve"> </w:t>
      </w:r>
      <w:r w:rsidRPr="00365C79">
        <w:rPr>
          <w:color w:val="000000"/>
          <w:lang w:bidi="ru-RU"/>
        </w:rPr>
        <w:t xml:space="preserve">№ 494-ФЗ </w:t>
      </w:r>
      <w:r>
        <w:rPr>
          <w:color w:val="000000"/>
          <w:lang w:bidi="ru-RU"/>
        </w:rPr>
        <w:t>«</w:t>
      </w:r>
      <w:r w:rsidRPr="00365C79">
        <w:rPr>
          <w:color w:val="000000"/>
          <w:lang w:bidi="ru-RU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</w:t>
      </w:r>
      <w:r>
        <w:rPr>
          <w:color w:val="000000"/>
          <w:lang w:bidi="ru-RU"/>
        </w:rPr>
        <w:t>»</w:t>
      </w:r>
      <w:r>
        <w:t xml:space="preserve">, </w:t>
      </w:r>
      <w:r w:rsidR="009075ED" w:rsidRPr="003023E3">
        <w:rPr>
          <w:color w:val="000000"/>
        </w:rPr>
        <w:t>руководствуясь</w:t>
      </w:r>
      <w:r w:rsidR="009075ED">
        <w:rPr>
          <w:color w:val="000000"/>
        </w:rPr>
        <w:t xml:space="preserve"> Земельным кодексом РФ,</w:t>
      </w:r>
      <w:r w:rsidR="009075ED" w:rsidRPr="003023E3">
        <w:rPr>
          <w:color w:val="000000"/>
        </w:rPr>
        <w:t xml:space="preserve"> Уставом муниципального </w:t>
      </w:r>
      <w:r w:rsidR="009075ED" w:rsidRPr="001954A6">
        <w:t xml:space="preserve">образования </w:t>
      </w:r>
      <w:r w:rsidR="009075ED">
        <w:t>Плодовское</w:t>
      </w:r>
      <w:r w:rsidR="009075ED" w:rsidRPr="001954A6">
        <w:t xml:space="preserve"> сельское поселение, администрация муниципального образования </w:t>
      </w:r>
      <w:r w:rsidR="009075ED">
        <w:t>Плодовское</w:t>
      </w:r>
      <w:r w:rsidR="009075ED" w:rsidRPr="001954A6">
        <w:t xml:space="preserve"> сельское поселение ПОСТАНОВЛЯЕТ</w:t>
      </w:r>
      <w:r w:rsidR="009075ED" w:rsidRPr="003023E3">
        <w:rPr>
          <w:color w:val="000000"/>
        </w:rPr>
        <w:t>:</w:t>
      </w:r>
    </w:p>
    <w:p w:rsidR="00365C79" w:rsidRPr="00365C79" w:rsidRDefault="00365C79" w:rsidP="00590D6F">
      <w:pPr>
        <w:tabs>
          <w:tab w:val="left" w:pos="540"/>
        </w:tabs>
        <w:ind w:right="-1" w:firstLine="709"/>
        <w:jc w:val="both"/>
        <w:rPr>
          <w:lang w:eastAsia="ar-SA" w:bidi="ru-RU"/>
        </w:rPr>
      </w:pPr>
      <w:bookmarkStart w:id="1" w:name="dst2000"/>
      <w:bookmarkEnd w:id="1"/>
      <w:r w:rsidRPr="00365C79">
        <w:rPr>
          <w:lang w:eastAsia="ar-SA" w:bidi="ru-RU"/>
        </w:rPr>
        <w:t>1. Внести в Административный регламент по предоставлению муниципальной услуги «Предоставление земельных участков, находящихся в собственности МО Плодовское сельское поселение, в собственность (за плату/бесплатно), аренду, безвозмездное пользование, постоянное (бессрочное) пользование, без проведения торгов», утвержденны</w:t>
      </w:r>
      <w:r>
        <w:rPr>
          <w:lang w:eastAsia="ar-SA" w:bidi="ru-RU"/>
        </w:rPr>
        <w:t xml:space="preserve">й постановлением администрации </w:t>
      </w:r>
      <w:r w:rsidRPr="00365C79">
        <w:rPr>
          <w:lang w:eastAsia="ar-SA" w:bidi="ru-RU"/>
        </w:rPr>
        <w:t>муниципального образования Пл</w:t>
      </w:r>
      <w:r>
        <w:rPr>
          <w:lang w:eastAsia="ar-SA" w:bidi="ru-RU"/>
        </w:rPr>
        <w:t>од</w:t>
      </w:r>
      <w:r w:rsidR="00F57D0B">
        <w:rPr>
          <w:lang w:eastAsia="ar-SA" w:bidi="ru-RU"/>
        </w:rPr>
        <w:t>овское сельское поселение от 12.09.</w:t>
      </w:r>
      <w:r>
        <w:rPr>
          <w:lang w:eastAsia="ar-SA" w:bidi="ru-RU"/>
        </w:rPr>
        <w:t xml:space="preserve">2017 года </w:t>
      </w:r>
      <w:r w:rsidR="00F57D0B">
        <w:rPr>
          <w:lang w:eastAsia="ar-SA" w:bidi="ru-RU"/>
        </w:rPr>
        <w:t>№ 249</w:t>
      </w:r>
      <w:r w:rsidRPr="00365C79">
        <w:rPr>
          <w:lang w:eastAsia="ar-SA" w:bidi="ru-RU"/>
        </w:rPr>
        <w:t xml:space="preserve"> (далее – Регламент) </w:t>
      </w:r>
      <w:r w:rsidR="00981D22">
        <w:rPr>
          <w:lang w:eastAsia="ar-SA" w:bidi="ru-RU"/>
        </w:rPr>
        <w:t>изменения в соответствии с Приложение</w:t>
      </w:r>
      <w:r w:rsidR="00F57D0B">
        <w:rPr>
          <w:lang w:eastAsia="ar-SA" w:bidi="ru-RU"/>
        </w:rPr>
        <w:t>м</w:t>
      </w:r>
      <w:r w:rsidR="00981D22">
        <w:rPr>
          <w:lang w:eastAsia="ar-SA" w:bidi="ru-RU"/>
        </w:rPr>
        <w:t xml:space="preserve"> 1.</w:t>
      </w:r>
    </w:p>
    <w:p w:rsidR="00981D22" w:rsidRPr="00365C79" w:rsidRDefault="00981D22" w:rsidP="00981D22">
      <w:pPr>
        <w:tabs>
          <w:tab w:val="left" w:pos="540"/>
        </w:tabs>
        <w:ind w:right="-1" w:firstLine="709"/>
        <w:jc w:val="both"/>
      </w:pPr>
      <w:r w:rsidRPr="00365C79">
        <w:t xml:space="preserve">2. Опубликовать настоящее постановление в СМИ и на официальном сайте муниципального образования Плодовское сельское поселение. </w:t>
      </w:r>
    </w:p>
    <w:p w:rsidR="00981D22" w:rsidRPr="00365C79" w:rsidRDefault="00981D22" w:rsidP="00981D22">
      <w:pPr>
        <w:tabs>
          <w:tab w:val="left" w:pos="540"/>
        </w:tabs>
        <w:ind w:left="-180" w:right="-1" w:firstLine="709"/>
        <w:jc w:val="both"/>
      </w:pPr>
      <w:r w:rsidRPr="00365C79">
        <w:t xml:space="preserve">  </w:t>
      </w:r>
      <w:r w:rsidRPr="00365C79">
        <w:tab/>
        <w:t xml:space="preserve"> 3. Постановление вступает в силу с момента его официального опубликования.</w:t>
      </w:r>
    </w:p>
    <w:p w:rsidR="00981D22" w:rsidRPr="00365C79" w:rsidRDefault="00981D22" w:rsidP="00981D22">
      <w:pPr>
        <w:ind w:left="-180" w:right="-1" w:firstLine="709"/>
        <w:jc w:val="both"/>
      </w:pPr>
      <w:r w:rsidRPr="00365C79">
        <w:t xml:space="preserve">   </w:t>
      </w:r>
      <w:r>
        <w:t xml:space="preserve"> </w:t>
      </w:r>
      <w:r w:rsidRPr="00365C79">
        <w:t>4. Контроль за исполнением постановления оставляю за собой.</w:t>
      </w:r>
    </w:p>
    <w:p w:rsidR="00981D22" w:rsidRDefault="00981D22" w:rsidP="00981D22">
      <w:pPr>
        <w:ind w:right="-1"/>
        <w:jc w:val="both"/>
      </w:pPr>
    </w:p>
    <w:p w:rsidR="00981D22" w:rsidRDefault="00981D22" w:rsidP="00981D22">
      <w:pPr>
        <w:ind w:right="-1"/>
        <w:jc w:val="both"/>
      </w:pPr>
    </w:p>
    <w:p w:rsidR="00981D22" w:rsidRPr="00365C79" w:rsidRDefault="00981D22" w:rsidP="00981D22">
      <w:pPr>
        <w:ind w:right="-1"/>
        <w:jc w:val="both"/>
      </w:pPr>
    </w:p>
    <w:p w:rsidR="00981D22" w:rsidRDefault="00981D22" w:rsidP="00981D22">
      <w:pPr>
        <w:ind w:left="-180" w:right="-1"/>
        <w:jc w:val="both"/>
        <w:rPr>
          <w:bCs/>
          <w:sz w:val="20"/>
          <w:szCs w:val="20"/>
        </w:rPr>
      </w:pPr>
      <w:r w:rsidRPr="00314961">
        <w:t>Глава администрации</w:t>
      </w:r>
      <w:r>
        <w:t xml:space="preserve">                                                                                                 С. А. Соколов</w:t>
      </w:r>
      <w:r w:rsidRPr="00434525">
        <w:rPr>
          <w:bCs/>
          <w:sz w:val="20"/>
          <w:szCs w:val="20"/>
        </w:rPr>
        <w:t xml:space="preserve">  </w:t>
      </w:r>
    </w:p>
    <w:p w:rsidR="00981D22" w:rsidRDefault="00981D22" w:rsidP="00981D22">
      <w:pPr>
        <w:ind w:left="-180" w:right="-1"/>
        <w:jc w:val="both"/>
        <w:rPr>
          <w:bCs/>
          <w:sz w:val="20"/>
          <w:szCs w:val="20"/>
        </w:rPr>
      </w:pPr>
    </w:p>
    <w:p w:rsidR="00981D22" w:rsidRDefault="00981D22" w:rsidP="00981D22">
      <w:pPr>
        <w:ind w:left="-180" w:right="-1"/>
        <w:jc w:val="both"/>
        <w:rPr>
          <w:bCs/>
          <w:sz w:val="20"/>
          <w:szCs w:val="20"/>
        </w:rPr>
      </w:pPr>
    </w:p>
    <w:p w:rsidR="00FA1673" w:rsidRDefault="00FA1673" w:rsidP="00981D22">
      <w:pPr>
        <w:ind w:left="-180" w:right="-1"/>
        <w:jc w:val="both"/>
        <w:rPr>
          <w:bCs/>
          <w:sz w:val="20"/>
          <w:szCs w:val="20"/>
        </w:rPr>
      </w:pPr>
    </w:p>
    <w:p w:rsidR="00981D22" w:rsidRDefault="00981D22" w:rsidP="00981D22">
      <w:pPr>
        <w:ind w:left="-180" w:right="-1"/>
        <w:jc w:val="both"/>
        <w:rPr>
          <w:bCs/>
          <w:sz w:val="20"/>
          <w:szCs w:val="20"/>
        </w:rPr>
      </w:pPr>
      <w:r w:rsidRPr="00B24AF8">
        <w:rPr>
          <w:color w:val="000000"/>
          <w:sz w:val="18"/>
          <w:szCs w:val="18"/>
        </w:rPr>
        <w:t xml:space="preserve">Исп. </w:t>
      </w:r>
      <w:r>
        <w:rPr>
          <w:color w:val="000000"/>
          <w:sz w:val="18"/>
          <w:szCs w:val="18"/>
        </w:rPr>
        <w:t>Лапова Д. Ю</w:t>
      </w:r>
      <w:r w:rsidRPr="00B24AF8">
        <w:rPr>
          <w:color w:val="000000"/>
          <w:sz w:val="18"/>
          <w:szCs w:val="18"/>
        </w:rPr>
        <w:t>. тел.</w:t>
      </w:r>
      <w:r>
        <w:rPr>
          <w:color w:val="000000"/>
          <w:sz w:val="18"/>
          <w:szCs w:val="18"/>
        </w:rPr>
        <w:t xml:space="preserve"> (</w:t>
      </w:r>
      <w:r w:rsidRPr="00B24AF8">
        <w:rPr>
          <w:color w:val="000000"/>
          <w:sz w:val="18"/>
          <w:szCs w:val="18"/>
        </w:rPr>
        <w:t>881379</w:t>
      </w:r>
      <w:r>
        <w:rPr>
          <w:color w:val="000000"/>
          <w:sz w:val="18"/>
          <w:szCs w:val="18"/>
        </w:rPr>
        <w:t>)</w:t>
      </w:r>
      <w:r w:rsidRPr="00B24AF8">
        <w:rPr>
          <w:color w:val="000000"/>
          <w:sz w:val="18"/>
          <w:szCs w:val="18"/>
        </w:rPr>
        <w:t>96</w:t>
      </w:r>
      <w:r w:rsidR="00FA1673">
        <w:rPr>
          <w:color w:val="000000"/>
          <w:sz w:val="18"/>
          <w:szCs w:val="18"/>
        </w:rPr>
        <w:t>-145</w:t>
      </w:r>
    </w:p>
    <w:p w:rsidR="00981D22" w:rsidRPr="00981D22" w:rsidRDefault="00981D22" w:rsidP="00981D22">
      <w:pPr>
        <w:ind w:left="-180" w:right="-1"/>
        <w:jc w:val="both"/>
        <w:rPr>
          <w:bCs/>
          <w:sz w:val="20"/>
          <w:szCs w:val="20"/>
        </w:rPr>
      </w:pPr>
      <w:r w:rsidRPr="00B24AF8">
        <w:rPr>
          <w:color w:val="000000"/>
          <w:sz w:val="18"/>
          <w:szCs w:val="18"/>
        </w:rPr>
        <w:t>Разослано: дело-2, прокуратура</w:t>
      </w:r>
      <w:r>
        <w:rPr>
          <w:color w:val="000000"/>
          <w:sz w:val="18"/>
          <w:szCs w:val="18"/>
        </w:rPr>
        <w:t>-1</w:t>
      </w:r>
    </w:p>
    <w:p w:rsidR="00981D22" w:rsidRDefault="00981D22" w:rsidP="00590D6F">
      <w:pPr>
        <w:tabs>
          <w:tab w:val="left" w:pos="540"/>
        </w:tabs>
        <w:ind w:right="-1" w:firstLine="709"/>
        <w:jc w:val="both"/>
        <w:rPr>
          <w:lang w:eastAsia="ar-SA" w:bidi="ru-RU"/>
        </w:rPr>
      </w:pPr>
    </w:p>
    <w:p w:rsidR="00A00438" w:rsidRPr="002C2136" w:rsidRDefault="00A00438" w:rsidP="00A00438">
      <w:pPr>
        <w:widowControl w:val="0"/>
        <w:autoSpaceDE w:val="0"/>
        <w:jc w:val="both"/>
        <w:rPr>
          <w:color w:val="000000"/>
          <w:sz w:val="16"/>
          <w:szCs w:val="16"/>
        </w:rPr>
      </w:pPr>
      <w:r w:rsidRPr="0068030B">
        <w:rPr>
          <w:color w:val="000000"/>
          <w:sz w:val="16"/>
          <w:szCs w:val="16"/>
        </w:rPr>
        <w:t>*С полным текстом нормативного правового акта Вы можете ознакомиться на официальном сайте муниципального образования Плодовское сельское поселение в сети Интернет (</w:t>
      </w:r>
      <w:hyperlink r:id="rId7" w:history="1">
        <w:r w:rsidRPr="0068030B">
          <w:rPr>
            <w:rStyle w:val="a3"/>
            <w:sz w:val="16"/>
            <w:szCs w:val="16"/>
          </w:rPr>
          <w:t>https://www.plodovskoe.ru/pages/adm_reglamentu.php</w:t>
        </w:r>
      </w:hyperlink>
      <w:r>
        <w:rPr>
          <w:color w:val="000000"/>
          <w:sz w:val="16"/>
          <w:szCs w:val="16"/>
        </w:rPr>
        <w:t>)</w:t>
      </w:r>
    </w:p>
    <w:p w:rsidR="00AB00D3" w:rsidRPr="00B057B0" w:rsidRDefault="00AB00D3" w:rsidP="00981D22">
      <w:pPr>
        <w:ind w:right="-1"/>
        <w:jc w:val="both"/>
        <w:rPr>
          <w:bCs/>
          <w:sz w:val="20"/>
          <w:szCs w:val="20"/>
        </w:rPr>
      </w:pPr>
    </w:p>
    <w:sectPr w:rsidR="00AB00D3" w:rsidRPr="00B057B0" w:rsidSect="0042605B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36CB"/>
    <w:multiLevelType w:val="multilevel"/>
    <w:tmpl w:val="93DE54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74C225A"/>
    <w:multiLevelType w:val="hybridMultilevel"/>
    <w:tmpl w:val="9AE25ED2"/>
    <w:lvl w:ilvl="0" w:tplc="9B7C7B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5E367C8"/>
    <w:multiLevelType w:val="hybridMultilevel"/>
    <w:tmpl w:val="16FC30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97"/>
    <w:rsid w:val="00003875"/>
    <w:rsid w:val="00003F61"/>
    <w:rsid w:val="00003F8C"/>
    <w:rsid w:val="00003FA3"/>
    <w:rsid w:val="000049D7"/>
    <w:rsid w:val="00004A3A"/>
    <w:rsid w:val="00004BDD"/>
    <w:rsid w:val="000054A3"/>
    <w:rsid w:val="00005AB4"/>
    <w:rsid w:val="000063A3"/>
    <w:rsid w:val="00007F8E"/>
    <w:rsid w:val="00010509"/>
    <w:rsid w:val="00011BB7"/>
    <w:rsid w:val="0001218A"/>
    <w:rsid w:val="00014011"/>
    <w:rsid w:val="000156FD"/>
    <w:rsid w:val="000158B8"/>
    <w:rsid w:val="00016127"/>
    <w:rsid w:val="00020E2D"/>
    <w:rsid w:val="000245F4"/>
    <w:rsid w:val="00025649"/>
    <w:rsid w:val="00025E14"/>
    <w:rsid w:val="00027411"/>
    <w:rsid w:val="000277F0"/>
    <w:rsid w:val="00027E8E"/>
    <w:rsid w:val="0003050D"/>
    <w:rsid w:val="0003238C"/>
    <w:rsid w:val="00032485"/>
    <w:rsid w:val="000341F5"/>
    <w:rsid w:val="00034F59"/>
    <w:rsid w:val="00036DCB"/>
    <w:rsid w:val="00040CAE"/>
    <w:rsid w:val="00040E2B"/>
    <w:rsid w:val="000428AB"/>
    <w:rsid w:val="00042D82"/>
    <w:rsid w:val="00046FBA"/>
    <w:rsid w:val="000471B2"/>
    <w:rsid w:val="00047319"/>
    <w:rsid w:val="000474D2"/>
    <w:rsid w:val="0005179F"/>
    <w:rsid w:val="00051B58"/>
    <w:rsid w:val="00051C4A"/>
    <w:rsid w:val="000536F0"/>
    <w:rsid w:val="000537AC"/>
    <w:rsid w:val="00054DD3"/>
    <w:rsid w:val="000556FB"/>
    <w:rsid w:val="000557AD"/>
    <w:rsid w:val="000568C5"/>
    <w:rsid w:val="00057D80"/>
    <w:rsid w:val="00057FB2"/>
    <w:rsid w:val="0006288B"/>
    <w:rsid w:val="00064B60"/>
    <w:rsid w:val="000653BA"/>
    <w:rsid w:val="000656C9"/>
    <w:rsid w:val="00071064"/>
    <w:rsid w:val="00071444"/>
    <w:rsid w:val="000740BE"/>
    <w:rsid w:val="00074778"/>
    <w:rsid w:val="00077DA8"/>
    <w:rsid w:val="00080395"/>
    <w:rsid w:val="00081C92"/>
    <w:rsid w:val="000825F6"/>
    <w:rsid w:val="00084A5A"/>
    <w:rsid w:val="00085083"/>
    <w:rsid w:val="000856E5"/>
    <w:rsid w:val="000918E2"/>
    <w:rsid w:val="00094A1B"/>
    <w:rsid w:val="0009527B"/>
    <w:rsid w:val="00096143"/>
    <w:rsid w:val="00097051"/>
    <w:rsid w:val="0009709B"/>
    <w:rsid w:val="000A2AFD"/>
    <w:rsid w:val="000A3CE7"/>
    <w:rsid w:val="000A6B5E"/>
    <w:rsid w:val="000A714E"/>
    <w:rsid w:val="000A7DA5"/>
    <w:rsid w:val="000B0E18"/>
    <w:rsid w:val="000B1A56"/>
    <w:rsid w:val="000B4278"/>
    <w:rsid w:val="000B466C"/>
    <w:rsid w:val="000C0CDB"/>
    <w:rsid w:val="000C12B0"/>
    <w:rsid w:val="000C2273"/>
    <w:rsid w:val="000C23E3"/>
    <w:rsid w:val="000C3EB2"/>
    <w:rsid w:val="000C41E8"/>
    <w:rsid w:val="000C42A2"/>
    <w:rsid w:val="000C73D3"/>
    <w:rsid w:val="000C7AB8"/>
    <w:rsid w:val="000D0417"/>
    <w:rsid w:val="000D091D"/>
    <w:rsid w:val="000D0D6E"/>
    <w:rsid w:val="000D277C"/>
    <w:rsid w:val="000D2A05"/>
    <w:rsid w:val="000D4665"/>
    <w:rsid w:val="000D549A"/>
    <w:rsid w:val="000D5E25"/>
    <w:rsid w:val="000D6F48"/>
    <w:rsid w:val="000E1297"/>
    <w:rsid w:val="000E14F1"/>
    <w:rsid w:val="000E24AD"/>
    <w:rsid w:val="000E2B4C"/>
    <w:rsid w:val="000E344E"/>
    <w:rsid w:val="000E5E3B"/>
    <w:rsid w:val="000E5FC4"/>
    <w:rsid w:val="000F0B82"/>
    <w:rsid w:val="000F43C6"/>
    <w:rsid w:val="000F47CF"/>
    <w:rsid w:val="000F52BD"/>
    <w:rsid w:val="000F5ADC"/>
    <w:rsid w:val="000F5B79"/>
    <w:rsid w:val="000F5F49"/>
    <w:rsid w:val="000F5FB5"/>
    <w:rsid w:val="000F64CA"/>
    <w:rsid w:val="000F7249"/>
    <w:rsid w:val="000F7567"/>
    <w:rsid w:val="0010133F"/>
    <w:rsid w:val="001013D4"/>
    <w:rsid w:val="00101772"/>
    <w:rsid w:val="00103825"/>
    <w:rsid w:val="00105673"/>
    <w:rsid w:val="0011155C"/>
    <w:rsid w:val="0011490E"/>
    <w:rsid w:val="00114C21"/>
    <w:rsid w:val="00114FE9"/>
    <w:rsid w:val="00115B2F"/>
    <w:rsid w:val="0011671B"/>
    <w:rsid w:val="001174D0"/>
    <w:rsid w:val="0012147B"/>
    <w:rsid w:val="00125F4A"/>
    <w:rsid w:val="00131ACE"/>
    <w:rsid w:val="00131FBE"/>
    <w:rsid w:val="00133D03"/>
    <w:rsid w:val="0013621C"/>
    <w:rsid w:val="00136CD9"/>
    <w:rsid w:val="001408C0"/>
    <w:rsid w:val="001415AF"/>
    <w:rsid w:val="00141DCE"/>
    <w:rsid w:val="00142454"/>
    <w:rsid w:val="00143C45"/>
    <w:rsid w:val="00144388"/>
    <w:rsid w:val="001443ED"/>
    <w:rsid w:val="0014441F"/>
    <w:rsid w:val="0015160D"/>
    <w:rsid w:val="001529E2"/>
    <w:rsid w:val="0015315E"/>
    <w:rsid w:val="00153EC5"/>
    <w:rsid w:val="00154647"/>
    <w:rsid w:val="00154657"/>
    <w:rsid w:val="0015478F"/>
    <w:rsid w:val="00154C5F"/>
    <w:rsid w:val="00155AF2"/>
    <w:rsid w:val="00157257"/>
    <w:rsid w:val="001610BC"/>
    <w:rsid w:val="001614B5"/>
    <w:rsid w:val="001652A7"/>
    <w:rsid w:val="00165B21"/>
    <w:rsid w:val="00165E71"/>
    <w:rsid w:val="00167395"/>
    <w:rsid w:val="00167F6F"/>
    <w:rsid w:val="00170DAF"/>
    <w:rsid w:val="00172D0F"/>
    <w:rsid w:val="001730E3"/>
    <w:rsid w:val="00173941"/>
    <w:rsid w:val="00173F10"/>
    <w:rsid w:val="00177D1B"/>
    <w:rsid w:val="001833F2"/>
    <w:rsid w:val="00183A13"/>
    <w:rsid w:val="00185579"/>
    <w:rsid w:val="00186266"/>
    <w:rsid w:val="0018709C"/>
    <w:rsid w:val="00187284"/>
    <w:rsid w:val="001875EC"/>
    <w:rsid w:val="00190100"/>
    <w:rsid w:val="00190960"/>
    <w:rsid w:val="0019202F"/>
    <w:rsid w:val="001926E7"/>
    <w:rsid w:val="00193FA3"/>
    <w:rsid w:val="00193FB5"/>
    <w:rsid w:val="00194060"/>
    <w:rsid w:val="00196E08"/>
    <w:rsid w:val="001A2F56"/>
    <w:rsid w:val="001A573A"/>
    <w:rsid w:val="001A5AC8"/>
    <w:rsid w:val="001A5D76"/>
    <w:rsid w:val="001B17A1"/>
    <w:rsid w:val="001B2569"/>
    <w:rsid w:val="001B2AAC"/>
    <w:rsid w:val="001B6AC1"/>
    <w:rsid w:val="001B78B5"/>
    <w:rsid w:val="001C0390"/>
    <w:rsid w:val="001C23BE"/>
    <w:rsid w:val="001C3AD3"/>
    <w:rsid w:val="001C4C27"/>
    <w:rsid w:val="001C5367"/>
    <w:rsid w:val="001C5C29"/>
    <w:rsid w:val="001C619F"/>
    <w:rsid w:val="001C74D3"/>
    <w:rsid w:val="001C7F02"/>
    <w:rsid w:val="001D0DD3"/>
    <w:rsid w:val="001D3482"/>
    <w:rsid w:val="001D37A4"/>
    <w:rsid w:val="001D7227"/>
    <w:rsid w:val="001D7926"/>
    <w:rsid w:val="001D7EAC"/>
    <w:rsid w:val="001E0BD9"/>
    <w:rsid w:val="001E0E62"/>
    <w:rsid w:val="001E2F69"/>
    <w:rsid w:val="001E339D"/>
    <w:rsid w:val="001E7E42"/>
    <w:rsid w:val="001F11DC"/>
    <w:rsid w:val="001F1485"/>
    <w:rsid w:val="001F23D1"/>
    <w:rsid w:val="001F343B"/>
    <w:rsid w:val="001F47B8"/>
    <w:rsid w:val="001F4FA8"/>
    <w:rsid w:val="001F68B1"/>
    <w:rsid w:val="001F70D0"/>
    <w:rsid w:val="00200C45"/>
    <w:rsid w:val="00200FC3"/>
    <w:rsid w:val="00201B3E"/>
    <w:rsid w:val="00204E36"/>
    <w:rsid w:val="00206A42"/>
    <w:rsid w:val="00207119"/>
    <w:rsid w:val="00207C69"/>
    <w:rsid w:val="002118C4"/>
    <w:rsid w:val="002124AE"/>
    <w:rsid w:val="00212E1E"/>
    <w:rsid w:val="00215877"/>
    <w:rsid w:val="0021648A"/>
    <w:rsid w:val="0021671D"/>
    <w:rsid w:val="00216B05"/>
    <w:rsid w:val="00216D87"/>
    <w:rsid w:val="00221016"/>
    <w:rsid w:val="00221516"/>
    <w:rsid w:val="0022167A"/>
    <w:rsid w:val="00224A47"/>
    <w:rsid w:val="00224B29"/>
    <w:rsid w:val="00225CCB"/>
    <w:rsid w:val="00230019"/>
    <w:rsid w:val="002301C2"/>
    <w:rsid w:val="002318BA"/>
    <w:rsid w:val="00232E40"/>
    <w:rsid w:val="00233571"/>
    <w:rsid w:val="00234129"/>
    <w:rsid w:val="00235713"/>
    <w:rsid w:val="00235E1C"/>
    <w:rsid w:val="0023664D"/>
    <w:rsid w:val="00237A06"/>
    <w:rsid w:val="00241316"/>
    <w:rsid w:val="002417CF"/>
    <w:rsid w:val="00241A75"/>
    <w:rsid w:val="00242F32"/>
    <w:rsid w:val="0024317B"/>
    <w:rsid w:val="00243FA7"/>
    <w:rsid w:val="00244925"/>
    <w:rsid w:val="00245AEA"/>
    <w:rsid w:val="0024746F"/>
    <w:rsid w:val="002513EF"/>
    <w:rsid w:val="002517D5"/>
    <w:rsid w:val="00251C42"/>
    <w:rsid w:val="002523C3"/>
    <w:rsid w:val="00252626"/>
    <w:rsid w:val="002531FA"/>
    <w:rsid w:val="00253747"/>
    <w:rsid w:val="00253BE4"/>
    <w:rsid w:val="00256ED2"/>
    <w:rsid w:val="00262DD9"/>
    <w:rsid w:val="00263C72"/>
    <w:rsid w:val="002647FD"/>
    <w:rsid w:val="002662FE"/>
    <w:rsid w:val="00266C87"/>
    <w:rsid w:val="00270D7B"/>
    <w:rsid w:val="002716E1"/>
    <w:rsid w:val="002726C1"/>
    <w:rsid w:val="0027295C"/>
    <w:rsid w:val="00272F7D"/>
    <w:rsid w:val="00274A9A"/>
    <w:rsid w:val="00274AFE"/>
    <w:rsid w:val="0027510C"/>
    <w:rsid w:val="0027559D"/>
    <w:rsid w:val="00276695"/>
    <w:rsid w:val="002816A5"/>
    <w:rsid w:val="00282C54"/>
    <w:rsid w:val="002835F2"/>
    <w:rsid w:val="0028373A"/>
    <w:rsid w:val="00283AF5"/>
    <w:rsid w:val="00285ABF"/>
    <w:rsid w:val="00286125"/>
    <w:rsid w:val="00287728"/>
    <w:rsid w:val="00290A76"/>
    <w:rsid w:val="002912F4"/>
    <w:rsid w:val="002913DC"/>
    <w:rsid w:val="00292EF4"/>
    <w:rsid w:val="00293BA5"/>
    <w:rsid w:val="00293F3C"/>
    <w:rsid w:val="002940F9"/>
    <w:rsid w:val="002947BC"/>
    <w:rsid w:val="00295D96"/>
    <w:rsid w:val="002977A4"/>
    <w:rsid w:val="00297D5B"/>
    <w:rsid w:val="00297E35"/>
    <w:rsid w:val="002A3390"/>
    <w:rsid w:val="002A43FB"/>
    <w:rsid w:val="002A496E"/>
    <w:rsid w:val="002B13EE"/>
    <w:rsid w:val="002B18FF"/>
    <w:rsid w:val="002B2589"/>
    <w:rsid w:val="002B27DF"/>
    <w:rsid w:val="002B2E40"/>
    <w:rsid w:val="002B42A5"/>
    <w:rsid w:val="002B6074"/>
    <w:rsid w:val="002B6C81"/>
    <w:rsid w:val="002C057C"/>
    <w:rsid w:val="002C06A2"/>
    <w:rsid w:val="002C0D72"/>
    <w:rsid w:val="002C0E30"/>
    <w:rsid w:val="002C152A"/>
    <w:rsid w:val="002C3A25"/>
    <w:rsid w:val="002C3DB4"/>
    <w:rsid w:val="002C4CA4"/>
    <w:rsid w:val="002C5EF9"/>
    <w:rsid w:val="002C7357"/>
    <w:rsid w:val="002D01F9"/>
    <w:rsid w:val="002D20D3"/>
    <w:rsid w:val="002D25B1"/>
    <w:rsid w:val="002D5F90"/>
    <w:rsid w:val="002D63D0"/>
    <w:rsid w:val="002D6872"/>
    <w:rsid w:val="002D6F53"/>
    <w:rsid w:val="002D7374"/>
    <w:rsid w:val="002E1E9B"/>
    <w:rsid w:val="002E3975"/>
    <w:rsid w:val="002E4ACF"/>
    <w:rsid w:val="002E4D6A"/>
    <w:rsid w:val="002E56FC"/>
    <w:rsid w:val="002E6706"/>
    <w:rsid w:val="002E6B71"/>
    <w:rsid w:val="002E6E08"/>
    <w:rsid w:val="002E6FA7"/>
    <w:rsid w:val="002E7B7E"/>
    <w:rsid w:val="002F1364"/>
    <w:rsid w:val="002F171A"/>
    <w:rsid w:val="002F2BAB"/>
    <w:rsid w:val="002F618B"/>
    <w:rsid w:val="002F708F"/>
    <w:rsid w:val="002F7CB5"/>
    <w:rsid w:val="00301325"/>
    <w:rsid w:val="00302A1C"/>
    <w:rsid w:val="00303115"/>
    <w:rsid w:val="00305BAD"/>
    <w:rsid w:val="00306090"/>
    <w:rsid w:val="00310209"/>
    <w:rsid w:val="00310334"/>
    <w:rsid w:val="0031318F"/>
    <w:rsid w:val="003135A3"/>
    <w:rsid w:val="003141CB"/>
    <w:rsid w:val="003143E1"/>
    <w:rsid w:val="003156E0"/>
    <w:rsid w:val="003163C7"/>
    <w:rsid w:val="003165EF"/>
    <w:rsid w:val="003207DB"/>
    <w:rsid w:val="0032104C"/>
    <w:rsid w:val="003212B5"/>
    <w:rsid w:val="003215FD"/>
    <w:rsid w:val="0032195E"/>
    <w:rsid w:val="003222CF"/>
    <w:rsid w:val="00322C2F"/>
    <w:rsid w:val="0032374F"/>
    <w:rsid w:val="00324104"/>
    <w:rsid w:val="00324293"/>
    <w:rsid w:val="00324D51"/>
    <w:rsid w:val="0032737C"/>
    <w:rsid w:val="00330896"/>
    <w:rsid w:val="00331585"/>
    <w:rsid w:val="003326CB"/>
    <w:rsid w:val="00333CA3"/>
    <w:rsid w:val="00333F95"/>
    <w:rsid w:val="00335B0F"/>
    <w:rsid w:val="00335F4B"/>
    <w:rsid w:val="0033762E"/>
    <w:rsid w:val="00337A43"/>
    <w:rsid w:val="003410A1"/>
    <w:rsid w:val="00341B41"/>
    <w:rsid w:val="00342747"/>
    <w:rsid w:val="00343A4C"/>
    <w:rsid w:val="00344397"/>
    <w:rsid w:val="003457FB"/>
    <w:rsid w:val="00350D21"/>
    <w:rsid w:val="00350E3B"/>
    <w:rsid w:val="00351EF0"/>
    <w:rsid w:val="00355986"/>
    <w:rsid w:val="003564A7"/>
    <w:rsid w:val="00356D9E"/>
    <w:rsid w:val="003572F6"/>
    <w:rsid w:val="00360AA0"/>
    <w:rsid w:val="00361794"/>
    <w:rsid w:val="00361E08"/>
    <w:rsid w:val="00362645"/>
    <w:rsid w:val="00362A8C"/>
    <w:rsid w:val="00362B40"/>
    <w:rsid w:val="003657DE"/>
    <w:rsid w:val="00365AFC"/>
    <w:rsid w:val="00365C79"/>
    <w:rsid w:val="003660BF"/>
    <w:rsid w:val="00366C81"/>
    <w:rsid w:val="003677BD"/>
    <w:rsid w:val="00367A23"/>
    <w:rsid w:val="00367B06"/>
    <w:rsid w:val="00370288"/>
    <w:rsid w:val="003704D0"/>
    <w:rsid w:val="00371A3D"/>
    <w:rsid w:val="00372A92"/>
    <w:rsid w:val="00374316"/>
    <w:rsid w:val="003743FC"/>
    <w:rsid w:val="00375187"/>
    <w:rsid w:val="0037733B"/>
    <w:rsid w:val="00377D09"/>
    <w:rsid w:val="00380167"/>
    <w:rsid w:val="00380961"/>
    <w:rsid w:val="003821E5"/>
    <w:rsid w:val="00382201"/>
    <w:rsid w:val="003837C4"/>
    <w:rsid w:val="00383804"/>
    <w:rsid w:val="00384468"/>
    <w:rsid w:val="00385D56"/>
    <w:rsid w:val="00386D14"/>
    <w:rsid w:val="003876E2"/>
    <w:rsid w:val="00387ECE"/>
    <w:rsid w:val="003903C6"/>
    <w:rsid w:val="003929D8"/>
    <w:rsid w:val="003946FC"/>
    <w:rsid w:val="00394DE6"/>
    <w:rsid w:val="00394E99"/>
    <w:rsid w:val="003953F0"/>
    <w:rsid w:val="003962A4"/>
    <w:rsid w:val="00396C15"/>
    <w:rsid w:val="003973FC"/>
    <w:rsid w:val="003A3D1B"/>
    <w:rsid w:val="003B34EC"/>
    <w:rsid w:val="003B430E"/>
    <w:rsid w:val="003B5495"/>
    <w:rsid w:val="003B6937"/>
    <w:rsid w:val="003B6DD4"/>
    <w:rsid w:val="003C0566"/>
    <w:rsid w:val="003C342C"/>
    <w:rsid w:val="003C39A3"/>
    <w:rsid w:val="003C4099"/>
    <w:rsid w:val="003C598F"/>
    <w:rsid w:val="003C732A"/>
    <w:rsid w:val="003C7B03"/>
    <w:rsid w:val="003D0CD5"/>
    <w:rsid w:val="003D233E"/>
    <w:rsid w:val="003D3FF8"/>
    <w:rsid w:val="003D4780"/>
    <w:rsid w:val="003D60DA"/>
    <w:rsid w:val="003D65AA"/>
    <w:rsid w:val="003E00AA"/>
    <w:rsid w:val="003E014C"/>
    <w:rsid w:val="003E08F8"/>
    <w:rsid w:val="003E124E"/>
    <w:rsid w:val="003E21C9"/>
    <w:rsid w:val="003E5103"/>
    <w:rsid w:val="003F161F"/>
    <w:rsid w:val="003F2063"/>
    <w:rsid w:val="003F364F"/>
    <w:rsid w:val="003F3C4F"/>
    <w:rsid w:val="003F58E5"/>
    <w:rsid w:val="003F5C2A"/>
    <w:rsid w:val="003F75F2"/>
    <w:rsid w:val="004038F8"/>
    <w:rsid w:val="00403B32"/>
    <w:rsid w:val="00403FB3"/>
    <w:rsid w:val="0040519F"/>
    <w:rsid w:val="00405298"/>
    <w:rsid w:val="00406219"/>
    <w:rsid w:val="004077D9"/>
    <w:rsid w:val="004117E3"/>
    <w:rsid w:val="0041267F"/>
    <w:rsid w:val="00412AF7"/>
    <w:rsid w:val="00412C23"/>
    <w:rsid w:val="00412DD6"/>
    <w:rsid w:val="00414887"/>
    <w:rsid w:val="00416BE7"/>
    <w:rsid w:val="004204CE"/>
    <w:rsid w:val="0042354B"/>
    <w:rsid w:val="0042605B"/>
    <w:rsid w:val="00431E8F"/>
    <w:rsid w:val="00432F08"/>
    <w:rsid w:val="00435445"/>
    <w:rsid w:val="00435C4F"/>
    <w:rsid w:val="00435EFA"/>
    <w:rsid w:val="004363BA"/>
    <w:rsid w:val="0044126C"/>
    <w:rsid w:val="004435FF"/>
    <w:rsid w:val="0044430E"/>
    <w:rsid w:val="0044472C"/>
    <w:rsid w:val="004453BA"/>
    <w:rsid w:val="00446E49"/>
    <w:rsid w:val="0045362F"/>
    <w:rsid w:val="00453C4B"/>
    <w:rsid w:val="004557A7"/>
    <w:rsid w:val="004600EF"/>
    <w:rsid w:val="00460AF7"/>
    <w:rsid w:val="00461FAF"/>
    <w:rsid w:val="00464384"/>
    <w:rsid w:val="00464DA1"/>
    <w:rsid w:val="0046577C"/>
    <w:rsid w:val="004702E5"/>
    <w:rsid w:val="00470474"/>
    <w:rsid w:val="0047133F"/>
    <w:rsid w:val="004746BB"/>
    <w:rsid w:val="004753CC"/>
    <w:rsid w:val="00475DA7"/>
    <w:rsid w:val="00480F4B"/>
    <w:rsid w:val="0048372D"/>
    <w:rsid w:val="004844FD"/>
    <w:rsid w:val="0048483F"/>
    <w:rsid w:val="00484B1D"/>
    <w:rsid w:val="00485818"/>
    <w:rsid w:val="00485893"/>
    <w:rsid w:val="0048737A"/>
    <w:rsid w:val="00487B3B"/>
    <w:rsid w:val="00490309"/>
    <w:rsid w:val="00490D40"/>
    <w:rsid w:val="00492437"/>
    <w:rsid w:val="00492BF0"/>
    <w:rsid w:val="00493012"/>
    <w:rsid w:val="00495920"/>
    <w:rsid w:val="00495D5E"/>
    <w:rsid w:val="0049794C"/>
    <w:rsid w:val="004A00B3"/>
    <w:rsid w:val="004A0871"/>
    <w:rsid w:val="004A0DF1"/>
    <w:rsid w:val="004A1733"/>
    <w:rsid w:val="004A203E"/>
    <w:rsid w:val="004A23A9"/>
    <w:rsid w:val="004A3E39"/>
    <w:rsid w:val="004A417C"/>
    <w:rsid w:val="004A4725"/>
    <w:rsid w:val="004A4844"/>
    <w:rsid w:val="004A63A3"/>
    <w:rsid w:val="004A68B0"/>
    <w:rsid w:val="004A6D71"/>
    <w:rsid w:val="004B0247"/>
    <w:rsid w:val="004B083B"/>
    <w:rsid w:val="004B2FFD"/>
    <w:rsid w:val="004B428F"/>
    <w:rsid w:val="004B593E"/>
    <w:rsid w:val="004C3926"/>
    <w:rsid w:val="004C3E87"/>
    <w:rsid w:val="004C495F"/>
    <w:rsid w:val="004C4A4A"/>
    <w:rsid w:val="004C4ACE"/>
    <w:rsid w:val="004C6926"/>
    <w:rsid w:val="004C719C"/>
    <w:rsid w:val="004C77EE"/>
    <w:rsid w:val="004C7E63"/>
    <w:rsid w:val="004D1071"/>
    <w:rsid w:val="004D2D7F"/>
    <w:rsid w:val="004D2E41"/>
    <w:rsid w:val="004E3F92"/>
    <w:rsid w:val="004E437B"/>
    <w:rsid w:val="004E44EE"/>
    <w:rsid w:val="004E56CF"/>
    <w:rsid w:val="004E598C"/>
    <w:rsid w:val="004E5B1C"/>
    <w:rsid w:val="004E6426"/>
    <w:rsid w:val="004E673A"/>
    <w:rsid w:val="004F0B2D"/>
    <w:rsid w:val="004F2310"/>
    <w:rsid w:val="004F28CC"/>
    <w:rsid w:val="004F2B5C"/>
    <w:rsid w:val="004F3027"/>
    <w:rsid w:val="004F3490"/>
    <w:rsid w:val="004F3FF9"/>
    <w:rsid w:val="004F4B04"/>
    <w:rsid w:val="004F54DC"/>
    <w:rsid w:val="004F5BC1"/>
    <w:rsid w:val="004F5E92"/>
    <w:rsid w:val="004F645D"/>
    <w:rsid w:val="004F687B"/>
    <w:rsid w:val="004F7FDF"/>
    <w:rsid w:val="005016C2"/>
    <w:rsid w:val="0050175F"/>
    <w:rsid w:val="00503F2B"/>
    <w:rsid w:val="005069A3"/>
    <w:rsid w:val="00506CDE"/>
    <w:rsid w:val="00507753"/>
    <w:rsid w:val="00510688"/>
    <w:rsid w:val="0051131F"/>
    <w:rsid w:val="005150FC"/>
    <w:rsid w:val="00515DD2"/>
    <w:rsid w:val="00516160"/>
    <w:rsid w:val="00520688"/>
    <w:rsid w:val="00520F17"/>
    <w:rsid w:val="00521976"/>
    <w:rsid w:val="00522942"/>
    <w:rsid w:val="00522D2B"/>
    <w:rsid w:val="005232AC"/>
    <w:rsid w:val="0052593A"/>
    <w:rsid w:val="00526DD3"/>
    <w:rsid w:val="00527622"/>
    <w:rsid w:val="00530622"/>
    <w:rsid w:val="00531730"/>
    <w:rsid w:val="005328FC"/>
    <w:rsid w:val="00533C1A"/>
    <w:rsid w:val="00534027"/>
    <w:rsid w:val="005346DD"/>
    <w:rsid w:val="0054055F"/>
    <w:rsid w:val="00540C27"/>
    <w:rsid w:val="00541B16"/>
    <w:rsid w:val="00541D0C"/>
    <w:rsid w:val="00541E53"/>
    <w:rsid w:val="00542D5E"/>
    <w:rsid w:val="00543AAF"/>
    <w:rsid w:val="00544E47"/>
    <w:rsid w:val="005473E2"/>
    <w:rsid w:val="00547C23"/>
    <w:rsid w:val="0055081E"/>
    <w:rsid w:val="00550C52"/>
    <w:rsid w:val="005538CB"/>
    <w:rsid w:val="005546A9"/>
    <w:rsid w:val="00556E96"/>
    <w:rsid w:val="00557E70"/>
    <w:rsid w:val="005603CE"/>
    <w:rsid w:val="00561E05"/>
    <w:rsid w:val="00563755"/>
    <w:rsid w:val="00563E16"/>
    <w:rsid w:val="00565D49"/>
    <w:rsid w:val="0056690A"/>
    <w:rsid w:val="0057080C"/>
    <w:rsid w:val="00571C0D"/>
    <w:rsid w:val="00574061"/>
    <w:rsid w:val="0057649D"/>
    <w:rsid w:val="00577054"/>
    <w:rsid w:val="00580366"/>
    <w:rsid w:val="005838AB"/>
    <w:rsid w:val="00590D6F"/>
    <w:rsid w:val="00591859"/>
    <w:rsid w:val="00592321"/>
    <w:rsid w:val="005948F1"/>
    <w:rsid w:val="005957EA"/>
    <w:rsid w:val="00596893"/>
    <w:rsid w:val="00597BF0"/>
    <w:rsid w:val="005A0498"/>
    <w:rsid w:val="005A0D43"/>
    <w:rsid w:val="005A19D8"/>
    <w:rsid w:val="005A24B9"/>
    <w:rsid w:val="005A4F34"/>
    <w:rsid w:val="005A5419"/>
    <w:rsid w:val="005A5BF4"/>
    <w:rsid w:val="005B0704"/>
    <w:rsid w:val="005B0F0C"/>
    <w:rsid w:val="005B158F"/>
    <w:rsid w:val="005B22CC"/>
    <w:rsid w:val="005B2A66"/>
    <w:rsid w:val="005B3136"/>
    <w:rsid w:val="005B4018"/>
    <w:rsid w:val="005B4AAD"/>
    <w:rsid w:val="005B55D8"/>
    <w:rsid w:val="005B578D"/>
    <w:rsid w:val="005B6F34"/>
    <w:rsid w:val="005B7D0C"/>
    <w:rsid w:val="005C1654"/>
    <w:rsid w:val="005C256A"/>
    <w:rsid w:val="005C5386"/>
    <w:rsid w:val="005C5740"/>
    <w:rsid w:val="005C5D2C"/>
    <w:rsid w:val="005C71A5"/>
    <w:rsid w:val="005D1AFA"/>
    <w:rsid w:val="005D249F"/>
    <w:rsid w:val="005D3705"/>
    <w:rsid w:val="005D4F6C"/>
    <w:rsid w:val="005D7F08"/>
    <w:rsid w:val="005E1C51"/>
    <w:rsid w:val="005E55A5"/>
    <w:rsid w:val="005F1741"/>
    <w:rsid w:val="005F2C6D"/>
    <w:rsid w:val="005F3410"/>
    <w:rsid w:val="005F3BC8"/>
    <w:rsid w:val="005F4159"/>
    <w:rsid w:val="005F45EC"/>
    <w:rsid w:val="005F4DC4"/>
    <w:rsid w:val="005F6C4D"/>
    <w:rsid w:val="005F70A3"/>
    <w:rsid w:val="0060101D"/>
    <w:rsid w:val="006014F7"/>
    <w:rsid w:val="0060213F"/>
    <w:rsid w:val="006027B5"/>
    <w:rsid w:val="00604081"/>
    <w:rsid w:val="00604585"/>
    <w:rsid w:val="00610E5C"/>
    <w:rsid w:val="006118A4"/>
    <w:rsid w:val="00612376"/>
    <w:rsid w:val="0061488F"/>
    <w:rsid w:val="006159F7"/>
    <w:rsid w:val="00616FB3"/>
    <w:rsid w:val="006170A0"/>
    <w:rsid w:val="006177CB"/>
    <w:rsid w:val="00620D29"/>
    <w:rsid w:val="006226A2"/>
    <w:rsid w:val="006226B0"/>
    <w:rsid w:val="006231F9"/>
    <w:rsid w:val="00624B34"/>
    <w:rsid w:val="00624D82"/>
    <w:rsid w:val="00627B2D"/>
    <w:rsid w:val="006310E2"/>
    <w:rsid w:val="006326DE"/>
    <w:rsid w:val="0063355F"/>
    <w:rsid w:val="00637606"/>
    <w:rsid w:val="0063764E"/>
    <w:rsid w:val="00637E0C"/>
    <w:rsid w:val="00637EBF"/>
    <w:rsid w:val="00640218"/>
    <w:rsid w:val="00640287"/>
    <w:rsid w:val="00640740"/>
    <w:rsid w:val="006410A4"/>
    <w:rsid w:val="0064134D"/>
    <w:rsid w:val="00641C74"/>
    <w:rsid w:val="006425DA"/>
    <w:rsid w:val="00642874"/>
    <w:rsid w:val="00642B9C"/>
    <w:rsid w:val="00642DB0"/>
    <w:rsid w:val="00644285"/>
    <w:rsid w:val="00644375"/>
    <w:rsid w:val="006443F5"/>
    <w:rsid w:val="00644421"/>
    <w:rsid w:val="00644704"/>
    <w:rsid w:val="00644A85"/>
    <w:rsid w:val="0064508B"/>
    <w:rsid w:val="00646CAB"/>
    <w:rsid w:val="006474B9"/>
    <w:rsid w:val="0065115B"/>
    <w:rsid w:val="006548A8"/>
    <w:rsid w:val="006554B1"/>
    <w:rsid w:val="0065656C"/>
    <w:rsid w:val="00660376"/>
    <w:rsid w:val="006652CC"/>
    <w:rsid w:val="00673096"/>
    <w:rsid w:val="006732CE"/>
    <w:rsid w:val="006745B4"/>
    <w:rsid w:val="00675972"/>
    <w:rsid w:val="00676473"/>
    <w:rsid w:val="0067703E"/>
    <w:rsid w:val="00680332"/>
    <w:rsid w:val="00680695"/>
    <w:rsid w:val="00682012"/>
    <w:rsid w:val="00682660"/>
    <w:rsid w:val="00684288"/>
    <w:rsid w:val="0068622B"/>
    <w:rsid w:val="0068712A"/>
    <w:rsid w:val="00690824"/>
    <w:rsid w:val="00690CB1"/>
    <w:rsid w:val="006929E8"/>
    <w:rsid w:val="00693460"/>
    <w:rsid w:val="006942B9"/>
    <w:rsid w:val="00696CDB"/>
    <w:rsid w:val="00696D7A"/>
    <w:rsid w:val="006A1821"/>
    <w:rsid w:val="006A3FD4"/>
    <w:rsid w:val="006A6069"/>
    <w:rsid w:val="006B006C"/>
    <w:rsid w:val="006B6ED2"/>
    <w:rsid w:val="006C02F5"/>
    <w:rsid w:val="006C3AC2"/>
    <w:rsid w:val="006C4958"/>
    <w:rsid w:val="006C4A8D"/>
    <w:rsid w:val="006C4CCC"/>
    <w:rsid w:val="006C63D3"/>
    <w:rsid w:val="006C7656"/>
    <w:rsid w:val="006D1AF7"/>
    <w:rsid w:val="006D4C79"/>
    <w:rsid w:val="006D5BB1"/>
    <w:rsid w:val="006D71B4"/>
    <w:rsid w:val="006D7245"/>
    <w:rsid w:val="006D73BE"/>
    <w:rsid w:val="006D7D7D"/>
    <w:rsid w:val="006E06DF"/>
    <w:rsid w:val="006E1ACC"/>
    <w:rsid w:val="006E1C23"/>
    <w:rsid w:val="006E24D0"/>
    <w:rsid w:val="006E321E"/>
    <w:rsid w:val="006E76D3"/>
    <w:rsid w:val="006F0EAA"/>
    <w:rsid w:val="006F16CD"/>
    <w:rsid w:val="006F216C"/>
    <w:rsid w:val="006F2FDA"/>
    <w:rsid w:val="006F33F7"/>
    <w:rsid w:val="006F391D"/>
    <w:rsid w:val="006F3B9E"/>
    <w:rsid w:val="006F4347"/>
    <w:rsid w:val="006F5C13"/>
    <w:rsid w:val="006F63BC"/>
    <w:rsid w:val="006F66D6"/>
    <w:rsid w:val="0070038F"/>
    <w:rsid w:val="007006E1"/>
    <w:rsid w:val="00702D9A"/>
    <w:rsid w:val="00703671"/>
    <w:rsid w:val="00703E66"/>
    <w:rsid w:val="007057A1"/>
    <w:rsid w:val="0070659B"/>
    <w:rsid w:val="00710113"/>
    <w:rsid w:val="0071045C"/>
    <w:rsid w:val="00710C0C"/>
    <w:rsid w:val="00711290"/>
    <w:rsid w:val="007112EE"/>
    <w:rsid w:val="007118EA"/>
    <w:rsid w:val="00713F5B"/>
    <w:rsid w:val="00714906"/>
    <w:rsid w:val="007151DA"/>
    <w:rsid w:val="0071529E"/>
    <w:rsid w:val="0071545E"/>
    <w:rsid w:val="00715C26"/>
    <w:rsid w:val="00715E9C"/>
    <w:rsid w:val="00716649"/>
    <w:rsid w:val="007169D6"/>
    <w:rsid w:val="00717EAE"/>
    <w:rsid w:val="00720E7A"/>
    <w:rsid w:val="00721B7F"/>
    <w:rsid w:val="0072409C"/>
    <w:rsid w:val="00724705"/>
    <w:rsid w:val="00725EFB"/>
    <w:rsid w:val="00726509"/>
    <w:rsid w:val="007272CF"/>
    <w:rsid w:val="00730EC9"/>
    <w:rsid w:val="00732AEB"/>
    <w:rsid w:val="007335FD"/>
    <w:rsid w:val="00733B99"/>
    <w:rsid w:val="00733FF3"/>
    <w:rsid w:val="007350BF"/>
    <w:rsid w:val="00736832"/>
    <w:rsid w:val="0073715F"/>
    <w:rsid w:val="007378E6"/>
    <w:rsid w:val="00740158"/>
    <w:rsid w:val="00743ED2"/>
    <w:rsid w:val="00746A63"/>
    <w:rsid w:val="00746B82"/>
    <w:rsid w:val="007471C5"/>
    <w:rsid w:val="00750708"/>
    <w:rsid w:val="00750BF6"/>
    <w:rsid w:val="00752E82"/>
    <w:rsid w:val="007530CA"/>
    <w:rsid w:val="007534F0"/>
    <w:rsid w:val="00753CA5"/>
    <w:rsid w:val="00754559"/>
    <w:rsid w:val="00754AE8"/>
    <w:rsid w:val="00757642"/>
    <w:rsid w:val="00757E3C"/>
    <w:rsid w:val="007604C5"/>
    <w:rsid w:val="00760DF7"/>
    <w:rsid w:val="007611BD"/>
    <w:rsid w:val="0076141E"/>
    <w:rsid w:val="00761645"/>
    <w:rsid w:val="007619D6"/>
    <w:rsid w:val="00761C92"/>
    <w:rsid w:val="0076724B"/>
    <w:rsid w:val="00770D7A"/>
    <w:rsid w:val="007723A5"/>
    <w:rsid w:val="00772AA9"/>
    <w:rsid w:val="0077416A"/>
    <w:rsid w:val="00775EAB"/>
    <w:rsid w:val="00776437"/>
    <w:rsid w:val="007770E1"/>
    <w:rsid w:val="0078201B"/>
    <w:rsid w:val="007835A6"/>
    <w:rsid w:val="00784CBF"/>
    <w:rsid w:val="007853E5"/>
    <w:rsid w:val="00791146"/>
    <w:rsid w:val="00793672"/>
    <w:rsid w:val="0079758A"/>
    <w:rsid w:val="007A014E"/>
    <w:rsid w:val="007A04FB"/>
    <w:rsid w:val="007A09A1"/>
    <w:rsid w:val="007A111E"/>
    <w:rsid w:val="007A18B6"/>
    <w:rsid w:val="007A1984"/>
    <w:rsid w:val="007A2DE9"/>
    <w:rsid w:val="007A3CCA"/>
    <w:rsid w:val="007A3D9F"/>
    <w:rsid w:val="007A4F1E"/>
    <w:rsid w:val="007A51B8"/>
    <w:rsid w:val="007A60A8"/>
    <w:rsid w:val="007B00A3"/>
    <w:rsid w:val="007B5F6B"/>
    <w:rsid w:val="007B6399"/>
    <w:rsid w:val="007C1EA5"/>
    <w:rsid w:val="007C239C"/>
    <w:rsid w:val="007C29EC"/>
    <w:rsid w:val="007C2F33"/>
    <w:rsid w:val="007C5275"/>
    <w:rsid w:val="007C7F7B"/>
    <w:rsid w:val="007D0911"/>
    <w:rsid w:val="007D15B7"/>
    <w:rsid w:val="007D223F"/>
    <w:rsid w:val="007D4186"/>
    <w:rsid w:val="007D5615"/>
    <w:rsid w:val="007D73B7"/>
    <w:rsid w:val="007E10DC"/>
    <w:rsid w:val="007E2329"/>
    <w:rsid w:val="007E2C48"/>
    <w:rsid w:val="007E4F58"/>
    <w:rsid w:val="007E501A"/>
    <w:rsid w:val="007E55B0"/>
    <w:rsid w:val="007E648F"/>
    <w:rsid w:val="007E736C"/>
    <w:rsid w:val="007F016B"/>
    <w:rsid w:val="007F2EF7"/>
    <w:rsid w:val="007F44C9"/>
    <w:rsid w:val="007F476D"/>
    <w:rsid w:val="007F48B7"/>
    <w:rsid w:val="007F6F47"/>
    <w:rsid w:val="007F7AB8"/>
    <w:rsid w:val="00800261"/>
    <w:rsid w:val="00800B66"/>
    <w:rsid w:val="00800C08"/>
    <w:rsid w:val="00800D9B"/>
    <w:rsid w:val="00801EC0"/>
    <w:rsid w:val="00803BDF"/>
    <w:rsid w:val="008040D8"/>
    <w:rsid w:val="0080418E"/>
    <w:rsid w:val="00805BFD"/>
    <w:rsid w:val="00806291"/>
    <w:rsid w:val="00807C23"/>
    <w:rsid w:val="00810F90"/>
    <w:rsid w:val="0081151A"/>
    <w:rsid w:val="00811943"/>
    <w:rsid w:val="00811CE9"/>
    <w:rsid w:val="00812F5C"/>
    <w:rsid w:val="00813516"/>
    <w:rsid w:val="00813D39"/>
    <w:rsid w:val="00813FD1"/>
    <w:rsid w:val="0081409B"/>
    <w:rsid w:val="00814DE2"/>
    <w:rsid w:val="0081607B"/>
    <w:rsid w:val="008169F7"/>
    <w:rsid w:val="00816D86"/>
    <w:rsid w:val="0082159A"/>
    <w:rsid w:val="008221D8"/>
    <w:rsid w:val="00822D86"/>
    <w:rsid w:val="008254CF"/>
    <w:rsid w:val="00826829"/>
    <w:rsid w:val="00831DBE"/>
    <w:rsid w:val="00832F71"/>
    <w:rsid w:val="0083457A"/>
    <w:rsid w:val="00834603"/>
    <w:rsid w:val="00834CF7"/>
    <w:rsid w:val="00835BE7"/>
    <w:rsid w:val="00835E67"/>
    <w:rsid w:val="008361DE"/>
    <w:rsid w:val="00836F17"/>
    <w:rsid w:val="00837615"/>
    <w:rsid w:val="008410BC"/>
    <w:rsid w:val="00841737"/>
    <w:rsid w:val="008419E1"/>
    <w:rsid w:val="0084246D"/>
    <w:rsid w:val="00842A0D"/>
    <w:rsid w:val="00842B92"/>
    <w:rsid w:val="00843158"/>
    <w:rsid w:val="00843B74"/>
    <w:rsid w:val="00843FAD"/>
    <w:rsid w:val="0084411F"/>
    <w:rsid w:val="00844907"/>
    <w:rsid w:val="0084535B"/>
    <w:rsid w:val="00845434"/>
    <w:rsid w:val="00845782"/>
    <w:rsid w:val="00846D4F"/>
    <w:rsid w:val="00850BE6"/>
    <w:rsid w:val="00853EE9"/>
    <w:rsid w:val="00854D90"/>
    <w:rsid w:val="008553F8"/>
    <w:rsid w:val="00856AD4"/>
    <w:rsid w:val="00857516"/>
    <w:rsid w:val="008576B2"/>
    <w:rsid w:val="00857CCF"/>
    <w:rsid w:val="00860856"/>
    <w:rsid w:val="00860CDE"/>
    <w:rsid w:val="00861DD2"/>
    <w:rsid w:val="0086231E"/>
    <w:rsid w:val="00862C0A"/>
    <w:rsid w:val="00864485"/>
    <w:rsid w:val="00865771"/>
    <w:rsid w:val="00866BCF"/>
    <w:rsid w:val="00870566"/>
    <w:rsid w:val="00870E92"/>
    <w:rsid w:val="00872201"/>
    <w:rsid w:val="00872252"/>
    <w:rsid w:val="00872E48"/>
    <w:rsid w:val="00873CF8"/>
    <w:rsid w:val="00873DDF"/>
    <w:rsid w:val="00874813"/>
    <w:rsid w:val="008766A4"/>
    <w:rsid w:val="00880C87"/>
    <w:rsid w:val="00880DEA"/>
    <w:rsid w:val="00881D52"/>
    <w:rsid w:val="008827ED"/>
    <w:rsid w:val="00883966"/>
    <w:rsid w:val="00884E79"/>
    <w:rsid w:val="008945DA"/>
    <w:rsid w:val="00896A5D"/>
    <w:rsid w:val="00896CA1"/>
    <w:rsid w:val="008A193F"/>
    <w:rsid w:val="008A1D75"/>
    <w:rsid w:val="008A3C4F"/>
    <w:rsid w:val="008A41E3"/>
    <w:rsid w:val="008A547A"/>
    <w:rsid w:val="008A588F"/>
    <w:rsid w:val="008A6695"/>
    <w:rsid w:val="008A79E3"/>
    <w:rsid w:val="008B1745"/>
    <w:rsid w:val="008B1E15"/>
    <w:rsid w:val="008B3353"/>
    <w:rsid w:val="008B6580"/>
    <w:rsid w:val="008B6B7D"/>
    <w:rsid w:val="008B76B8"/>
    <w:rsid w:val="008C1E6D"/>
    <w:rsid w:val="008C3DCB"/>
    <w:rsid w:val="008C521E"/>
    <w:rsid w:val="008C5248"/>
    <w:rsid w:val="008C54A8"/>
    <w:rsid w:val="008C598D"/>
    <w:rsid w:val="008C66D5"/>
    <w:rsid w:val="008D0EE4"/>
    <w:rsid w:val="008D244A"/>
    <w:rsid w:val="008D24E3"/>
    <w:rsid w:val="008D2760"/>
    <w:rsid w:val="008D278F"/>
    <w:rsid w:val="008D4E91"/>
    <w:rsid w:val="008D5D3B"/>
    <w:rsid w:val="008D758D"/>
    <w:rsid w:val="008E3F45"/>
    <w:rsid w:val="008E4455"/>
    <w:rsid w:val="008E632A"/>
    <w:rsid w:val="008E64A8"/>
    <w:rsid w:val="008E7244"/>
    <w:rsid w:val="008E7ADA"/>
    <w:rsid w:val="008F02FF"/>
    <w:rsid w:val="008F1568"/>
    <w:rsid w:val="008F2184"/>
    <w:rsid w:val="008F23A6"/>
    <w:rsid w:val="008F4E54"/>
    <w:rsid w:val="008F6FE3"/>
    <w:rsid w:val="008F78BF"/>
    <w:rsid w:val="009051AF"/>
    <w:rsid w:val="0090525A"/>
    <w:rsid w:val="00906CD6"/>
    <w:rsid w:val="009075ED"/>
    <w:rsid w:val="0091074B"/>
    <w:rsid w:val="009124B8"/>
    <w:rsid w:val="009132E4"/>
    <w:rsid w:val="0091392C"/>
    <w:rsid w:val="00914498"/>
    <w:rsid w:val="00915006"/>
    <w:rsid w:val="009171F8"/>
    <w:rsid w:val="00917614"/>
    <w:rsid w:val="00917A8F"/>
    <w:rsid w:val="00920C1F"/>
    <w:rsid w:val="00921616"/>
    <w:rsid w:val="00923C40"/>
    <w:rsid w:val="00925B61"/>
    <w:rsid w:val="009260F8"/>
    <w:rsid w:val="0093004D"/>
    <w:rsid w:val="009336D8"/>
    <w:rsid w:val="00933C84"/>
    <w:rsid w:val="0093452D"/>
    <w:rsid w:val="009361FC"/>
    <w:rsid w:val="009364EF"/>
    <w:rsid w:val="00937928"/>
    <w:rsid w:val="00937B77"/>
    <w:rsid w:val="00940F3C"/>
    <w:rsid w:val="00942D4A"/>
    <w:rsid w:val="00942E60"/>
    <w:rsid w:val="0094469B"/>
    <w:rsid w:val="00944BBB"/>
    <w:rsid w:val="009458DC"/>
    <w:rsid w:val="0094610B"/>
    <w:rsid w:val="009470A0"/>
    <w:rsid w:val="00954819"/>
    <w:rsid w:val="00955B3F"/>
    <w:rsid w:val="00957DE4"/>
    <w:rsid w:val="00960DFD"/>
    <w:rsid w:val="00961007"/>
    <w:rsid w:val="009610E3"/>
    <w:rsid w:val="00961AD4"/>
    <w:rsid w:val="00962225"/>
    <w:rsid w:val="00962768"/>
    <w:rsid w:val="00962E1F"/>
    <w:rsid w:val="00964C9A"/>
    <w:rsid w:val="009662BD"/>
    <w:rsid w:val="00971189"/>
    <w:rsid w:val="009711A4"/>
    <w:rsid w:val="00972602"/>
    <w:rsid w:val="00973842"/>
    <w:rsid w:val="00974055"/>
    <w:rsid w:val="00974D80"/>
    <w:rsid w:val="00975135"/>
    <w:rsid w:val="009771D8"/>
    <w:rsid w:val="0097741A"/>
    <w:rsid w:val="00980010"/>
    <w:rsid w:val="00980F29"/>
    <w:rsid w:val="00980FF1"/>
    <w:rsid w:val="00981D22"/>
    <w:rsid w:val="009834DA"/>
    <w:rsid w:val="00983626"/>
    <w:rsid w:val="00983FA9"/>
    <w:rsid w:val="009851E9"/>
    <w:rsid w:val="0098552D"/>
    <w:rsid w:val="00985929"/>
    <w:rsid w:val="0098603D"/>
    <w:rsid w:val="009872FB"/>
    <w:rsid w:val="0098733C"/>
    <w:rsid w:val="00987466"/>
    <w:rsid w:val="0099167A"/>
    <w:rsid w:val="00993F1B"/>
    <w:rsid w:val="00994364"/>
    <w:rsid w:val="009947DD"/>
    <w:rsid w:val="00995EA9"/>
    <w:rsid w:val="009A2C35"/>
    <w:rsid w:val="009A2E20"/>
    <w:rsid w:val="009A380A"/>
    <w:rsid w:val="009A45A9"/>
    <w:rsid w:val="009A6CC6"/>
    <w:rsid w:val="009A6D71"/>
    <w:rsid w:val="009B0E2C"/>
    <w:rsid w:val="009B14A8"/>
    <w:rsid w:val="009B14E9"/>
    <w:rsid w:val="009B1718"/>
    <w:rsid w:val="009B1C98"/>
    <w:rsid w:val="009B2682"/>
    <w:rsid w:val="009B2D0B"/>
    <w:rsid w:val="009B7FE5"/>
    <w:rsid w:val="009C0707"/>
    <w:rsid w:val="009C24AC"/>
    <w:rsid w:val="009C2B65"/>
    <w:rsid w:val="009C347F"/>
    <w:rsid w:val="009C4682"/>
    <w:rsid w:val="009C4B2D"/>
    <w:rsid w:val="009C4DBA"/>
    <w:rsid w:val="009C5632"/>
    <w:rsid w:val="009C5C2C"/>
    <w:rsid w:val="009C637E"/>
    <w:rsid w:val="009C6CB5"/>
    <w:rsid w:val="009D0E82"/>
    <w:rsid w:val="009D0EFF"/>
    <w:rsid w:val="009D1505"/>
    <w:rsid w:val="009D4946"/>
    <w:rsid w:val="009D503C"/>
    <w:rsid w:val="009E4526"/>
    <w:rsid w:val="009E5247"/>
    <w:rsid w:val="009E5761"/>
    <w:rsid w:val="009E5A0D"/>
    <w:rsid w:val="009E785D"/>
    <w:rsid w:val="009F4150"/>
    <w:rsid w:val="009F5147"/>
    <w:rsid w:val="009F6019"/>
    <w:rsid w:val="009F772B"/>
    <w:rsid w:val="00A00438"/>
    <w:rsid w:val="00A01600"/>
    <w:rsid w:val="00A023D3"/>
    <w:rsid w:val="00A029CF"/>
    <w:rsid w:val="00A02A9C"/>
    <w:rsid w:val="00A039CF"/>
    <w:rsid w:val="00A0496F"/>
    <w:rsid w:val="00A077E3"/>
    <w:rsid w:val="00A07BC8"/>
    <w:rsid w:val="00A102AD"/>
    <w:rsid w:val="00A11274"/>
    <w:rsid w:val="00A12790"/>
    <w:rsid w:val="00A127DD"/>
    <w:rsid w:val="00A13A4E"/>
    <w:rsid w:val="00A1490A"/>
    <w:rsid w:val="00A149C2"/>
    <w:rsid w:val="00A14D60"/>
    <w:rsid w:val="00A157A3"/>
    <w:rsid w:val="00A15997"/>
    <w:rsid w:val="00A16AEB"/>
    <w:rsid w:val="00A16D76"/>
    <w:rsid w:val="00A20B75"/>
    <w:rsid w:val="00A2177E"/>
    <w:rsid w:val="00A219C9"/>
    <w:rsid w:val="00A2304B"/>
    <w:rsid w:val="00A243F4"/>
    <w:rsid w:val="00A24570"/>
    <w:rsid w:val="00A24C74"/>
    <w:rsid w:val="00A24C85"/>
    <w:rsid w:val="00A2634F"/>
    <w:rsid w:val="00A266E6"/>
    <w:rsid w:val="00A26F3B"/>
    <w:rsid w:val="00A27946"/>
    <w:rsid w:val="00A310CE"/>
    <w:rsid w:val="00A33926"/>
    <w:rsid w:val="00A33933"/>
    <w:rsid w:val="00A33A13"/>
    <w:rsid w:val="00A36CE8"/>
    <w:rsid w:val="00A36FD2"/>
    <w:rsid w:val="00A406D3"/>
    <w:rsid w:val="00A40F68"/>
    <w:rsid w:val="00A426F7"/>
    <w:rsid w:val="00A42980"/>
    <w:rsid w:val="00A42CBA"/>
    <w:rsid w:val="00A43D17"/>
    <w:rsid w:val="00A450C7"/>
    <w:rsid w:val="00A504B8"/>
    <w:rsid w:val="00A50EBC"/>
    <w:rsid w:val="00A50FB0"/>
    <w:rsid w:val="00A54375"/>
    <w:rsid w:val="00A543EA"/>
    <w:rsid w:val="00A54A13"/>
    <w:rsid w:val="00A54F72"/>
    <w:rsid w:val="00A55059"/>
    <w:rsid w:val="00A5523A"/>
    <w:rsid w:val="00A55BAA"/>
    <w:rsid w:val="00A56AFF"/>
    <w:rsid w:val="00A6099B"/>
    <w:rsid w:val="00A63D84"/>
    <w:rsid w:val="00A64D87"/>
    <w:rsid w:val="00A66EBB"/>
    <w:rsid w:val="00A701C4"/>
    <w:rsid w:val="00A726DA"/>
    <w:rsid w:val="00A73620"/>
    <w:rsid w:val="00A750D1"/>
    <w:rsid w:val="00A754F8"/>
    <w:rsid w:val="00A7592C"/>
    <w:rsid w:val="00A75F1D"/>
    <w:rsid w:val="00A76693"/>
    <w:rsid w:val="00A8018C"/>
    <w:rsid w:val="00A82274"/>
    <w:rsid w:val="00A832BD"/>
    <w:rsid w:val="00A8351A"/>
    <w:rsid w:val="00A83C4C"/>
    <w:rsid w:val="00A842B4"/>
    <w:rsid w:val="00A85E94"/>
    <w:rsid w:val="00A86453"/>
    <w:rsid w:val="00A87F59"/>
    <w:rsid w:val="00A910C4"/>
    <w:rsid w:val="00A91FA5"/>
    <w:rsid w:val="00A92464"/>
    <w:rsid w:val="00A9263B"/>
    <w:rsid w:val="00A965BF"/>
    <w:rsid w:val="00AA2278"/>
    <w:rsid w:val="00AA227C"/>
    <w:rsid w:val="00AA2408"/>
    <w:rsid w:val="00AA26C3"/>
    <w:rsid w:val="00AA6195"/>
    <w:rsid w:val="00AA61D8"/>
    <w:rsid w:val="00AA7D81"/>
    <w:rsid w:val="00AB00D3"/>
    <w:rsid w:val="00AB0A32"/>
    <w:rsid w:val="00AB1153"/>
    <w:rsid w:val="00AB196C"/>
    <w:rsid w:val="00AB4AD1"/>
    <w:rsid w:val="00AB4BB5"/>
    <w:rsid w:val="00AB4C39"/>
    <w:rsid w:val="00AB5A1C"/>
    <w:rsid w:val="00AB5BCA"/>
    <w:rsid w:val="00AB6409"/>
    <w:rsid w:val="00AC1CFF"/>
    <w:rsid w:val="00AC1D4C"/>
    <w:rsid w:val="00AC2AB6"/>
    <w:rsid w:val="00AC46E2"/>
    <w:rsid w:val="00AC4728"/>
    <w:rsid w:val="00AC6F26"/>
    <w:rsid w:val="00AC7E28"/>
    <w:rsid w:val="00AD530B"/>
    <w:rsid w:val="00AE1A92"/>
    <w:rsid w:val="00AE26CA"/>
    <w:rsid w:val="00AE28D8"/>
    <w:rsid w:val="00AE4770"/>
    <w:rsid w:val="00AE50BF"/>
    <w:rsid w:val="00AE54EF"/>
    <w:rsid w:val="00AE6803"/>
    <w:rsid w:val="00AE73B2"/>
    <w:rsid w:val="00AE7963"/>
    <w:rsid w:val="00AF006A"/>
    <w:rsid w:val="00AF0165"/>
    <w:rsid w:val="00AF0B13"/>
    <w:rsid w:val="00AF215E"/>
    <w:rsid w:val="00AF26AA"/>
    <w:rsid w:val="00AF332D"/>
    <w:rsid w:val="00AF3A72"/>
    <w:rsid w:val="00AF4232"/>
    <w:rsid w:val="00AF4C7A"/>
    <w:rsid w:val="00AF7833"/>
    <w:rsid w:val="00B002BF"/>
    <w:rsid w:val="00B01AEF"/>
    <w:rsid w:val="00B02F41"/>
    <w:rsid w:val="00B04D4F"/>
    <w:rsid w:val="00B04F5C"/>
    <w:rsid w:val="00B05410"/>
    <w:rsid w:val="00B057B0"/>
    <w:rsid w:val="00B05A32"/>
    <w:rsid w:val="00B06D72"/>
    <w:rsid w:val="00B072E6"/>
    <w:rsid w:val="00B07AB2"/>
    <w:rsid w:val="00B10060"/>
    <w:rsid w:val="00B104AE"/>
    <w:rsid w:val="00B135AB"/>
    <w:rsid w:val="00B1376B"/>
    <w:rsid w:val="00B14293"/>
    <w:rsid w:val="00B14BC3"/>
    <w:rsid w:val="00B1590E"/>
    <w:rsid w:val="00B164E5"/>
    <w:rsid w:val="00B203E8"/>
    <w:rsid w:val="00B208B7"/>
    <w:rsid w:val="00B2171F"/>
    <w:rsid w:val="00B21B22"/>
    <w:rsid w:val="00B2450E"/>
    <w:rsid w:val="00B24AF8"/>
    <w:rsid w:val="00B24BB8"/>
    <w:rsid w:val="00B24D91"/>
    <w:rsid w:val="00B2697D"/>
    <w:rsid w:val="00B272E0"/>
    <w:rsid w:val="00B27DCA"/>
    <w:rsid w:val="00B369FB"/>
    <w:rsid w:val="00B37293"/>
    <w:rsid w:val="00B422FA"/>
    <w:rsid w:val="00B42C95"/>
    <w:rsid w:val="00B432C3"/>
    <w:rsid w:val="00B4426B"/>
    <w:rsid w:val="00B46697"/>
    <w:rsid w:val="00B46BAC"/>
    <w:rsid w:val="00B476B6"/>
    <w:rsid w:val="00B50461"/>
    <w:rsid w:val="00B527F7"/>
    <w:rsid w:val="00B53239"/>
    <w:rsid w:val="00B55733"/>
    <w:rsid w:val="00B60D74"/>
    <w:rsid w:val="00B62B8D"/>
    <w:rsid w:val="00B63898"/>
    <w:rsid w:val="00B64D1F"/>
    <w:rsid w:val="00B6501D"/>
    <w:rsid w:val="00B65E73"/>
    <w:rsid w:val="00B6792E"/>
    <w:rsid w:val="00B70FB9"/>
    <w:rsid w:val="00B7142A"/>
    <w:rsid w:val="00B71E1D"/>
    <w:rsid w:val="00B72460"/>
    <w:rsid w:val="00B729FA"/>
    <w:rsid w:val="00B72D5D"/>
    <w:rsid w:val="00B73A57"/>
    <w:rsid w:val="00B74625"/>
    <w:rsid w:val="00B80D22"/>
    <w:rsid w:val="00B81918"/>
    <w:rsid w:val="00B822F0"/>
    <w:rsid w:val="00B86C76"/>
    <w:rsid w:val="00B90388"/>
    <w:rsid w:val="00B90D03"/>
    <w:rsid w:val="00B92E43"/>
    <w:rsid w:val="00B9339B"/>
    <w:rsid w:val="00B93B74"/>
    <w:rsid w:val="00B966EF"/>
    <w:rsid w:val="00BA0F8F"/>
    <w:rsid w:val="00BA3009"/>
    <w:rsid w:val="00BA3173"/>
    <w:rsid w:val="00BA55D9"/>
    <w:rsid w:val="00BA6290"/>
    <w:rsid w:val="00BA6F76"/>
    <w:rsid w:val="00BB04C7"/>
    <w:rsid w:val="00BB0E7F"/>
    <w:rsid w:val="00BB453D"/>
    <w:rsid w:val="00BB5883"/>
    <w:rsid w:val="00BB77E8"/>
    <w:rsid w:val="00BC2A73"/>
    <w:rsid w:val="00BC6E58"/>
    <w:rsid w:val="00BC7352"/>
    <w:rsid w:val="00BC7AC3"/>
    <w:rsid w:val="00BD0FB0"/>
    <w:rsid w:val="00BD1019"/>
    <w:rsid w:val="00BD1DC3"/>
    <w:rsid w:val="00BD26C6"/>
    <w:rsid w:val="00BD2F13"/>
    <w:rsid w:val="00BD4E04"/>
    <w:rsid w:val="00BD4F6F"/>
    <w:rsid w:val="00BD5C1B"/>
    <w:rsid w:val="00BD6487"/>
    <w:rsid w:val="00BD6CDB"/>
    <w:rsid w:val="00BD7821"/>
    <w:rsid w:val="00BE2286"/>
    <w:rsid w:val="00BE2B48"/>
    <w:rsid w:val="00BE3B1D"/>
    <w:rsid w:val="00BE52B4"/>
    <w:rsid w:val="00BE5F00"/>
    <w:rsid w:val="00BE725F"/>
    <w:rsid w:val="00BF0BAF"/>
    <w:rsid w:val="00BF285F"/>
    <w:rsid w:val="00BF55B8"/>
    <w:rsid w:val="00BF56E7"/>
    <w:rsid w:val="00BF6863"/>
    <w:rsid w:val="00BF6BDD"/>
    <w:rsid w:val="00BF7CB5"/>
    <w:rsid w:val="00C01FBD"/>
    <w:rsid w:val="00C03FAA"/>
    <w:rsid w:val="00C04137"/>
    <w:rsid w:val="00C04409"/>
    <w:rsid w:val="00C0627D"/>
    <w:rsid w:val="00C066AF"/>
    <w:rsid w:val="00C06C6D"/>
    <w:rsid w:val="00C10CD2"/>
    <w:rsid w:val="00C1305E"/>
    <w:rsid w:val="00C16204"/>
    <w:rsid w:val="00C16B90"/>
    <w:rsid w:val="00C17453"/>
    <w:rsid w:val="00C2009A"/>
    <w:rsid w:val="00C242B0"/>
    <w:rsid w:val="00C2570B"/>
    <w:rsid w:val="00C25CC8"/>
    <w:rsid w:val="00C25E8A"/>
    <w:rsid w:val="00C269C0"/>
    <w:rsid w:val="00C26B17"/>
    <w:rsid w:val="00C2705B"/>
    <w:rsid w:val="00C27187"/>
    <w:rsid w:val="00C271F1"/>
    <w:rsid w:val="00C30E36"/>
    <w:rsid w:val="00C30FDA"/>
    <w:rsid w:val="00C33755"/>
    <w:rsid w:val="00C411C8"/>
    <w:rsid w:val="00C41465"/>
    <w:rsid w:val="00C41B70"/>
    <w:rsid w:val="00C430B2"/>
    <w:rsid w:val="00C44F2F"/>
    <w:rsid w:val="00C4629A"/>
    <w:rsid w:val="00C4740D"/>
    <w:rsid w:val="00C52A7B"/>
    <w:rsid w:val="00C52CA2"/>
    <w:rsid w:val="00C52CCF"/>
    <w:rsid w:val="00C52E27"/>
    <w:rsid w:val="00C53703"/>
    <w:rsid w:val="00C53D40"/>
    <w:rsid w:val="00C55127"/>
    <w:rsid w:val="00C57564"/>
    <w:rsid w:val="00C576AA"/>
    <w:rsid w:val="00C60801"/>
    <w:rsid w:val="00C60B85"/>
    <w:rsid w:val="00C6185D"/>
    <w:rsid w:val="00C6331F"/>
    <w:rsid w:val="00C63E6D"/>
    <w:rsid w:val="00C65691"/>
    <w:rsid w:val="00C65AFA"/>
    <w:rsid w:val="00C6641D"/>
    <w:rsid w:val="00C664C9"/>
    <w:rsid w:val="00C66DAB"/>
    <w:rsid w:val="00C67B11"/>
    <w:rsid w:val="00C708A5"/>
    <w:rsid w:val="00C70DC2"/>
    <w:rsid w:val="00C71C29"/>
    <w:rsid w:val="00C73B26"/>
    <w:rsid w:val="00C75232"/>
    <w:rsid w:val="00C7742F"/>
    <w:rsid w:val="00C810FB"/>
    <w:rsid w:val="00C830FF"/>
    <w:rsid w:val="00C85E24"/>
    <w:rsid w:val="00C86F39"/>
    <w:rsid w:val="00C871E5"/>
    <w:rsid w:val="00C924A0"/>
    <w:rsid w:val="00C94114"/>
    <w:rsid w:val="00C949EC"/>
    <w:rsid w:val="00C95558"/>
    <w:rsid w:val="00C9556A"/>
    <w:rsid w:val="00C9688A"/>
    <w:rsid w:val="00CA4C4A"/>
    <w:rsid w:val="00CA5050"/>
    <w:rsid w:val="00CA582F"/>
    <w:rsid w:val="00CB1A56"/>
    <w:rsid w:val="00CB1B7B"/>
    <w:rsid w:val="00CB1CB3"/>
    <w:rsid w:val="00CB36B3"/>
    <w:rsid w:val="00CB4DA3"/>
    <w:rsid w:val="00CB5379"/>
    <w:rsid w:val="00CB55F4"/>
    <w:rsid w:val="00CB7DEB"/>
    <w:rsid w:val="00CC021D"/>
    <w:rsid w:val="00CC119E"/>
    <w:rsid w:val="00CC2388"/>
    <w:rsid w:val="00CC2545"/>
    <w:rsid w:val="00CC3969"/>
    <w:rsid w:val="00CC3A86"/>
    <w:rsid w:val="00CC3CCB"/>
    <w:rsid w:val="00CC4039"/>
    <w:rsid w:val="00CC5483"/>
    <w:rsid w:val="00CC5D0E"/>
    <w:rsid w:val="00CC75F9"/>
    <w:rsid w:val="00CD0299"/>
    <w:rsid w:val="00CD0A02"/>
    <w:rsid w:val="00CD110C"/>
    <w:rsid w:val="00CD1A2E"/>
    <w:rsid w:val="00CD1F45"/>
    <w:rsid w:val="00CD3CD0"/>
    <w:rsid w:val="00CD414F"/>
    <w:rsid w:val="00CD4471"/>
    <w:rsid w:val="00CD54FC"/>
    <w:rsid w:val="00CE1AF5"/>
    <w:rsid w:val="00CE23C6"/>
    <w:rsid w:val="00CE2FCA"/>
    <w:rsid w:val="00CE4EED"/>
    <w:rsid w:val="00CE5228"/>
    <w:rsid w:val="00CE562A"/>
    <w:rsid w:val="00CE620B"/>
    <w:rsid w:val="00CF0DA2"/>
    <w:rsid w:val="00CF12CE"/>
    <w:rsid w:val="00CF18A2"/>
    <w:rsid w:val="00CF1EB6"/>
    <w:rsid w:val="00CF2977"/>
    <w:rsid w:val="00CF3A5C"/>
    <w:rsid w:val="00CF3AA0"/>
    <w:rsid w:val="00CF3B5B"/>
    <w:rsid w:val="00CF4244"/>
    <w:rsid w:val="00CF4385"/>
    <w:rsid w:val="00CF6AA1"/>
    <w:rsid w:val="00CF781E"/>
    <w:rsid w:val="00D00631"/>
    <w:rsid w:val="00D007DC"/>
    <w:rsid w:val="00D0363E"/>
    <w:rsid w:val="00D039B6"/>
    <w:rsid w:val="00D055F8"/>
    <w:rsid w:val="00D05C5E"/>
    <w:rsid w:val="00D05E6A"/>
    <w:rsid w:val="00D060C8"/>
    <w:rsid w:val="00D068F7"/>
    <w:rsid w:val="00D06D57"/>
    <w:rsid w:val="00D10E3B"/>
    <w:rsid w:val="00D1262F"/>
    <w:rsid w:val="00D142FC"/>
    <w:rsid w:val="00D144DC"/>
    <w:rsid w:val="00D1467E"/>
    <w:rsid w:val="00D149E6"/>
    <w:rsid w:val="00D15631"/>
    <w:rsid w:val="00D157EB"/>
    <w:rsid w:val="00D1774E"/>
    <w:rsid w:val="00D179A9"/>
    <w:rsid w:val="00D20BC7"/>
    <w:rsid w:val="00D2240A"/>
    <w:rsid w:val="00D22503"/>
    <w:rsid w:val="00D244BA"/>
    <w:rsid w:val="00D248EF"/>
    <w:rsid w:val="00D25027"/>
    <w:rsid w:val="00D265BD"/>
    <w:rsid w:val="00D27EAD"/>
    <w:rsid w:val="00D350C9"/>
    <w:rsid w:val="00D36642"/>
    <w:rsid w:val="00D37126"/>
    <w:rsid w:val="00D37A4A"/>
    <w:rsid w:val="00D37A91"/>
    <w:rsid w:val="00D416B8"/>
    <w:rsid w:val="00D421DA"/>
    <w:rsid w:val="00D44C12"/>
    <w:rsid w:val="00D44DC5"/>
    <w:rsid w:val="00D46BAC"/>
    <w:rsid w:val="00D47659"/>
    <w:rsid w:val="00D47F46"/>
    <w:rsid w:val="00D5011C"/>
    <w:rsid w:val="00D53C81"/>
    <w:rsid w:val="00D54854"/>
    <w:rsid w:val="00D54FB2"/>
    <w:rsid w:val="00D6077B"/>
    <w:rsid w:val="00D6087C"/>
    <w:rsid w:val="00D60B54"/>
    <w:rsid w:val="00D618D8"/>
    <w:rsid w:val="00D70CFD"/>
    <w:rsid w:val="00D71462"/>
    <w:rsid w:val="00D7231B"/>
    <w:rsid w:val="00D72CBD"/>
    <w:rsid w:val="00D72D41"/>
    <w:rsid w:val="00D7538D"/>
    <w:rsid w:val="00D76C69"/>
    <w:rsid w:val="00D76FB5"/>
    <w:rsid w:val="00D77102"/>
    <w:rsid w:val="00D77495"/>
    <w:rsid w:val="00D77F81"/>
    <w:rsid w:val="00D80215"/>
    <w:rsid w:val="00D80F89"/>
    <w:rsid w:val="00D81609"/>
    <w:rsid w:val="00D84636"/>
    <w:rsid w:val="00D847F9"/>
    <w:rsid w:val="00D84E8B"/>
    <w:rsid w:val="00D8614D"/>
    <w:rsid w:val="00D86472"/>
    <w:rsid w:val="00D867C6"/>
    <w:rsid w:val="00D8708F"/>
    <w:rsid w:val="00D926BE"/>
    <w:rsid w:val="00D94A3B"/>
    <w:rsid w:val="00D97EF0"/>
    <w:rsid w:val="00DA2E97"/>
    <w:rsid w:val="00DA34A8"/>
    <w:rsid w:val="00DA394F"/>
    <w:rsid w:val="00DA3AE4"/>
    <w:rsid w:val="00DA3D45"/>
    <w:rsid w:val="00DA57BB"/>
    <w:rsid w:val="00DA7A37"/>
    <w:rsid w:val="00DB2B77"/>
    <w:rsid w:val="00DB4E22"/>
    <w:rsid w:val="00DB5AC0"/>
    <w:rsid w:val="00DB6E5B"/>
    <w:rsid w:val="00DB7F40"/>
    <w:rsid w:val="00DC4637"/>
    <w:rsid w:val="00DC541F"/>
    <w:rsid w:val="00DC70C4"/>
    <w:rsid w:val="00DC7518"/>
    <w:rsid w:val="00DD09D1"/>
    <w:rsid w:val="00DD10F1"/>
    <w:rsid w:val="00DD1239"/>
    <w:rsid w:val="00DD433B"/>
    <w:rsid w:val="00DD72D5"/>
    <w:rsid w:val="00DE2906"/>
    <w:rsid w:val="00DE2B7E"/>
    <w:rsid w:val="00DE341F"/>
    <w:rsid w:val="00DE3C49"/>
    <w:rsid w:val="00DE5A64"/>
    <w:rsid w:val="00DF071D"/>
    <w:rsid w:val="00DF0768"/>
    <w:rsid w:val="00DF0AAF"/>
    <w:rsid w:val="00DF1BF8"/>
    <w:rsid w:val="00DF24EA"/>
    <w:rsid w:val="00DF255C"/>
    <w:rsid w:val="00DF436A"/>
    <w:rsid w:val="00DF462F"/>
    <w:rsid w:val="00DF4870"/>
    <w:rsid w:val="00DF4FC9"/>
    <w:rsid w:val="00DF6A13"/>
    <w:rsid w:val="00DF6A4B"/>
    <w:rsid w:val="00E019BC"/>
    <w:rsid w:val="00E02CD6"/>
    <w:rsid w:val="00E034C5"/>
    <w:rsid w:val="00E056D8"/>
    <w:rsid w:val="00E10F9C"/>
    <w:rsid w:val="00E1467F"/>
    <w:rsid w:val="00E146F3"/>
    <w:rsid w:val="00E148DA"/>
    <w:rsid w:val="00E15381"/>
    <w:rsid w:val="00E20043"/>
    <w:rsid w:val="00E21202"/>
    <w:rsid w:val="00E21823"/>
    <w:rsid w:val="00E23F2F"/>
    <w:rsid w:val="00E242C9"/>
    <w:rsid w:val="00E30175"/>
    <w:rsid w:val="00E306B9"/>
    <w:rsid w:val="00E32928"/>
    <w:rsid w:val="00E343E8"/>
    <w:rsid w:val="00E347F4"/>
    <w:rsid w:val="00E34904"/>
    <w:rsid w:val="00E349DA"/>
    <w:rsid w:val="00E37CAE"/>
    <w:rsid w:val="00E424B5"/>
    <w:rsid w:val="00E42AD2"/>
    <w:rsid w:val="00E470DD"/>
    <w:rsid w:val="00E534A2"/>
    <w:rsid w:val="00E55060"/>
    <w:rsid w:val="00E5569D"/>
    <w:rsid w:val="00E5670E"/>
    <w:rsid w:val="00E57D93"/>
    <w:rsid w:val="00E57FB9"/>
    <w:rsid w:val="00E620BD"/>
    <w:rsid w:val="00E62F5B"/>
    <w:rsid w:val="00E65DE2"/>
    <w:rsid w:val="00E6676D"/>
    <w:rsid w:val="00E67087"/>
    <w:rsid w:val="00E72293"/>
    <w:rsid w:val="00E72C81"/>
    <w:rsid w:val="00E734BE"/>
    <w:rsid w:val="00E75A70"/>
    <w:rsid w:val="00E77A25"/>
    <w:rsid w:val="00E77CC7"/>
    <w:rsid w:val="00E77FB8"/>
    <w:rsid w:val="00E80EA6"/>
    <w:rsid w:val="00E81082"/>
    <w:rsid w:val="00E81194"/>
    <w:rsid w:val="00E81A58"/>
    <w:rsid w:val="00E81E6E"/>
    <w:rsid w:val="00E829EA"/>
    <w:rsid w:val="00E852BB"/>
    <w:rsid w:val="00E85C0B"/>
    <w:rsid w:val="00E8752B"/>
    <w:rsid w:val="00E87C8D"/>
    <w:rsid w:val="00E900DF"/>
    <w:rsid w:val="00E907EB"/>
    <w:rsid w:val="00E91433"/>
    <w:rsid w:val="00E95999"/>
    <w:rsid w:val="00E96C49"/>
    <w:rsid w:val="00E97812"/>
    <w:rsid w:val="00EA0053"/>
    <w:rsid w:val="00EA076F"/>
    <w:rsid w:val="00EA0D3A"/>
    <w:rsid w:val="00EA651A"/>
    <w:rsid w:val="00EA654A"/>
    <w:rsid w:val="00EA75CE"/>
    <w:rsid w:val="00EB1F81"/>
    <w:rsid w:val="00EB29E7"/>
    <w:rsid w:val="00EB39F4"/>
    <w:rsid w:val="00EB5F16"/>
    <w:rsid w:val="00EB71B3"/>
    <w:rsid w:val="00EC1894"/>
    <w:rsid w:val="00EC6E2A"/>
    <w:rsid w:val="00ED097A"/>
    <w:rsid w:val="00ED3BA1"/>
    <w:rsid w:val="00ED3D4A"/>
    <w:rsid w:val="00ED4931"/>
    <w:rsid w:val="00ED53D9"/>
    <w:rsid w:val="00ED7246"/>
    <w:rsid w:val="00EE0DA2"/>
    <w:rsid w:val="00EE4973"/>
    <w:rsid w:val="00EE5A26"/>
    <w:rsid w:val="00EE5BD5"/>
    <w:rsid w:val="00EE655D"/>
    <w:rsid w:val="00EE6985"/>
    <w:rsid w:val="00EE6B98"/>
    <w:rsid w:val="00EF29FB"/>
    <w:rsid w:val="00EF34CB"/>
    <w:rsid w:val="00EF389F"/>
    <w:rsid w:val="00EF3D7D"/>
    <w:rsid w:val="00EF4CCC"/>
    <w:rsid w:val="00EF4FB9"/>
    <w:rsid w:val="00EF5F36"/>
    <w:rsid w:val="00EF5FE3"/>
    <w:rsid w:val="00EF77CD"/>
    <w:rsid w:val="00EF7E18"/>
    <w:rsid w:val="00F01E61"/>
    <w:rsid w:val="00F01E68"/>
    <w:rsid w:val="00F02BB3"/>
    <w:rsid w:val="00F10813"/>
    <w:rsid w:val="00F120AE"/>
    <w:rsid w:val="00F1238E"/>
    <w:rsid w:val="00F125B7"/>
    <w:rsid w:val="00F1322E"/>
    <w:rsid w:val="00F132E6"/>
    <w:rsid w:val="00F136A2"/>
    <w:rsid w:val="00F1437C"/>
    <w:rsid w:val="00F165A0"/>
    <w:rsid w:val="00F16913"/>
    <w:rsid w:val="00F175FC"/>
    <w:rsid w:val="00F17745"/>
    <w:rsid w:val="00F2071E"/>
    <w:rsid w:val="00F220EF"/>
    <w:rsid w:val="00F23522"/>
    <w:rsid w:val="00F245CD"/>
    <w:rsid w:val="00F26916"/>
    <w:rsid w:val="00F27247"/>
    <w:rsid w:val="00F30B70"/>
    <w:rsid w:val="00F326E1"/>
    <w:rsid w:val="00F33872"/>
    <w:rsid w:val="00F37EE8"/>
    <w:rsid w:val="00F41FBC"/>
    <w:rsid w:val="00F42C4E"/>
    <w:rsid w:val="00F43FB6"/>
    <w:rsid w:val="00F45115"/>
    <w:rsid w:val="00F45D3A"/>
    <w:rsid w:val="00F46593"/>
    <w:rsid w:val="00F46815"/>
    <w:rsid w:val="00F46C88"/>
    <w:rsid w:val="00F47D9A"/>
    <w:rsid w:val="00F47F25"/>
    <w:rsid w:val="00F47FB4"/>
    <w:rsid w:val="00F5048B"/>
    <w:rsid w:val="00F508A5"/>
    <w:rsid w:val="00F52D62"/>
    <w:rsid w:val="00F530F4"/>
    <w:rsid w:val="00F55EC8"/>
    <w:rsid w:val="00F57D0B"/>
    <w:rsid w:val="00F662D3"/>
    <w:rsid w:val="00F6633B"/>
    <w:rsid w:val="00F66367"/>
    <w:rsid w:val="00F71837"/>
    <w:rsid w:val="00F71CEA"/>
    <w:rsid w:val="00F7208C"/>
    <w:rsid w:val="00F73040"/>
    <w:rsid w:val="00F735A6"/>
    <w:rsid w:val="00F77D3E"/>
    <w:rsid w:val="00F81D59"/>
    <w:rsid w:val="00F82502"/>
    <w:rsid w:val="00F83121"/>
    <w:rsid w:val="00F833BC"/>
    <w:rsid w:val="00F83C96"/>
    <w:rsid w:val="00F85C8A"/>
    <w:rsid w:val="00F86D76"/>
    <w:rsid w:val="00F87FDB"/>
    <w:rsid w:val="00F92244"/>
    <w:rsid w:val="00F923FF"/>
    <w:rsid w:val="00F92B8A"/>
    <w:rsid w:val="00F94E8A"/>
    <w:rsid w:val="00F95B30"/>
    <w:rsid w:val="00F96242"/>
    <w:rsid w:val="00F96E7D"/>
    <w:rsid w:val="00F96F6F"/>
    <w:rsid w:val="00FA1673"/>
    <w:rsid w:val="00FA1A7A"/>
    <w:rsid w:val="00FA1D7B"/>
    <w:rsid w:val="00FA20EA"/>
    <w:rsid w:val="00FA4673"/>
    <w:rsid w:val="00FA48B5"/>
    <w:rsid w:val="00FA5278"/>
    <w:rsid w:val="00FA76F9"/>
    <w:rsid w:val="00FB144E"/>
    <w:rsid w:val="00FB34F8"/>
    <w:rsid w:val="00FB43D0"/>
    <w:rsid w:val="00FB59EC"/>
    <w:rsid w:val="00FB7CD2"/>
    <w:rsid w:val="00FB7E9C"/>
    <w:rsid w:val="00FC1B0A"/>
    <w:rsid w:val="00FC34E4"/>
    <w:rsid w:val="00FC5506"/>
    <w:rsid w:val="00FC74E2"/>
    <w:rsid w:val="00FC7EF7"/>
    <w:rsid w:val="00FD0062"/>
    <w:rsid w:val="00FD052C"/>
    <w:rsid w:val="00FD12CB"/>
    <w:rsid w:val="00FD230F"/>
    <w:rsid w:val="00FD2892"/>
    <w:rsid w:val="00FD2AED"/>
    <w:rsid w:val="00FD38F2"/>
    <w:rsid w:val="00FD3E1B"/>
    <w:rsid w:val="00FD4651"/>
    <w:rsid w:val="00FD57BC"/>
    <w:rsid w:val="00FD65B1"/>
    <w:rsid w:val="00FD6A86"/>
    <w:rsid w:val="00FD72F2"/>
    <w:rsid w:val="00FD7D2D"/>
    <w:rsid w:val="00FE23AF"/>
    <w:rsid w:val="00FE78DE"/>
    <w:rsid w:val="00FE7B78"/>
    <w:rsid w:val="00FF1A83"/>
    <w:rsid w:val="00FF35F3"/>
    <w:rsid w:val="00FF3741"/>
    <w:rsid w:val="00FF4C13"/>
    <w:rsid w:val="00FF53C4"/>
    <w:rsid w:val="00FF5701"/>
    <w:rsid w:val="00FF5D90"/>
    <w:rsid w:val="00FF79CA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46697"/>
    <w:rPr>
      <w:color w:val="0000FF"/>
      <w:u w:val="single"/>
    </w:rPr>
  </w:style>
  <w:style w:type="paragraph" w:customStyle="1" w:styleId="a4">
    <w:name w:val="Знак"/>
    <w:basedOn w:val="a"/>
    <w:rsid w:val="00B466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C7F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78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785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46697"/>
    <w:rPr>
      <w:color w:val="0000FF"/>
      <w:u w:val="single"/>
    </w:rPr>
  </w:style>
  <w:style w:type="paragraph" w:customStyle="1" w:styleId="a4">
    <w:name w:val="Знак"/>
    <w:basedOn w:val="a"/>
    <w:rsid w:val="00B466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C7F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78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78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2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9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1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3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lodovskoe.ru/pages/adm_reglamentu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2608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2021-02-18T07:52:00Z</cp:lastPrinted>
  <dcterms:created xsi:type="dcterms:W3CDTF">2021-04-14T10:07:00Z</dcterms:created>
  <dcterms:modified xsi:type="dcterms:W3CDTF">2021-04-14T10:07:00Z</dcterms:modified>
</cp:coreProperties>
</file>